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FE9" w:rsidRPr="00D628BE" w:rsidRDefault="003A4692" w:rsidP="00122FE9">
      <w:r w:rsidRPr="00D628BE">
        <w:t xml:space="preserve"> </w:t>
      </w:r>
    </w:p>
    <w:p w:rsidR="00A0619D" w:rsidRPr="00D628BE" w:rsidRDefault="00A0619D" w:rsidP="008C2AB6">
      <w:pPr>
        <w:pStyle w:val="ListParagraph"/>
        <w:spacing w:line="280" w:lineRule="exact"/>
        <w:ind w:left="360"/>
        <w:jc w:val="center"/>
        <w:rPr>
          <w:b/>
        </w:rPr>
      </w:pPr>
      <w:r w:rsidRPr="00D628BE">
        <w:rPr>
          <w:b/>
        </w:rPr>
        <w:t>MA TRẬN ĐỀ KIỂM TRA GIỮA KÌ I</w:t>
      </w:r>
    </w:p>
    <w:p w:rsidR="00A0619D" w:rsidRPr="00D628BE" w:rsidRDefault="00A0619D" w:rsidP="00A0619D">
      <w:pPr>
        <w:pStyle w:val="ListParagraph"/>
        <w:spacing w:line="280" w:lineRule="exact"/>
        <w:ind w:left="360"/>
        <w:jc w:val="center"/>
        <w:rPr>
          <w:b/>
        </w:rPr>
      </w:pPr>
      <w:r w:rsidRPr="00D628BE">
        <w:rPr>
          <w:b/>
        </w:rPr>
        <w:t>MÔN: CÔNG NGHỆ 10 – THỜI GIAN LÀM BÀI: 45 PHÚT</w:t>
      </w:r>
    </w:p>
    <w:tbl>
      <w:tblPr>
        <w:tblW w:w="151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111"/>
        <w:gridCol w:w="3237"/>
        <w:gridCol w:w="680"/>
        <w:gridCol w:w="905"/>
        <w:gridCol w:w="1118"/>
        <w:gridCol w:w="901"/>
        <w:gridCol w:w="658"/>
        <w:gridCol w:w="879"/>
        <w:gridCol w:w="680"/>
        <w:gridCol w:w="992"/>
        <w:gridCol w:w="877"/>
        <w:gridCol w:w="709"/>
        <w:gridCol w:w="821"/>
        <w:gridCol w:w="851"/>
      </w:tblGrid>
      <w:tr w:rsidR="00481207" w:rsidRPr="00D628BE" w:rsidTr="00D628BE">
        <w:trPr>
          <w:trHeight w:val="557"/>
        </w:trPr>
        <w:tc>
          <w:tcPr>
            <w:tcW w:w="703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TT</w:t>
            </w:r>
          </w:p>
        </w:tc>
        <w:tc>
          <w:tcPr>
            <w:tcW w:w="1111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Nội dung kiến thức</w:t>
            </w:r>
          </w:p>
        </w:tc>
        <w:tc>
          <w:tcPr>
            <w:tcW w:w="3237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Đơn vị kiến thức</w:t>
            </w:r>
          </w:p>
        </w:tc>
        <w:tc>
          <w:tcPr>
            <w:tcW w:w="6813" w:type="dxa"/>
            <w:gridSpan w:val="8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Mức độ nhận thức</w:t>
            </w:r>
          </w:p>
        </w:tc>
        <w:tc>
          <w:tcPr>
            <w:tcW w:w="2407" w:type="dxa"/>
            <w:gridSpan w:val="3"/>
            <w:vMerge w:val="restart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Tổng</w:t>
            </w:r>
          </w:p>
        </w:tc>
        <w:tc>
          <w:tcPr>
            <w:tcW w:w="851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% tổng</w:t>
            </w:r>
          </w:p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điểm</w:t>
            </w:r>
          </w:p>
        </w:tc>
      </w:tr>
      <w:tr w:rsidR="00481207" w:rsidRPr="00D628BE" w:rsidTr="00D628BE">
        <w:trPr>
          <w:trHeight w:val="276"/>
        </w:trPr>
        <w:tc>
          <w:tcPr>
            <w:tcW w:w="703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5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Nhận biết</w:t>
            </w:r>
          </w:p>
        </w:tc>
        <w:tc>
          <w:tcPr>
            <w:tcW w:w="2019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Thông hiểu</w:t>
            </w:r>
          </w:p>
        </w:tc>
        <w:tc>
          <w:tcPr>
            <w:tcW w:w="1537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Vận dụng</w:t>
            </w:r>
          </w:p>
        </w:tc>
        <w:tc>
          <w:tcPr>
            <w:tcW w:w="1672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Vận dụng cao</w:t>
            </w:r>
          </w:p>
        </w:tc>
        <w:tc>
          <w:tcPr>
            <w:tcW w:w="2407" w:type="dxa"/>
            <w:gridSpan w:val="3"/>
            <w:vMerge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</w:tr>
      <w:tr w:rsidR="00481207" w:rsidRPr="00D628BE" w:rsidTr="00D628BE">
        <w:tc>
          <w:tcPr>
            <w:tcW w:w="703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5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2019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37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Số CH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Thời gian (phút)</w:t>
            </w:r>
          </w:p>
        </w:tc>
        <w:tc>
          <w:tcPr>
            <w:tcW w:w="851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</w:tr>
      <w:tr w:rsidR="00481207" w:rsidRPr="00D628BE" w:rsidTr="00D628BE">
        <w:tc>
          <w:tcPr>
            <w:tcW w:w="703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Số CH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Thời gian (phút)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Số CH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Thời gian (phút)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Số CH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Thời gian (phút)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Thời gian (phút)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TN</w:t>
            </w:r>
          </w:p>
        </w:tc>
        <w:tc>
          <w:tcPr>
            <w:tcW w:w="709" w:type="dxa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TL</w:t>
            </w:r>
          </w:p>
        </w:tc>
        <w:tc>
          <w:tcPr>
            <w:tcW w:w="821" w:type="dxa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</w:tr>
      <w:tr w:rsidR="00481207" w:rsidRPr="00D628BE" w:rsidTr="00D628BE">
        <w:trPr>
          <w:trHeight w:val="589"/>
        </w:trPr>
        <w:tc>
          <w:tcPr>
            <w:tcW w:w="703" w:type="dxa"/>
            <w:vMerge w:val="restart"/>
            <w:vAlign w:val="center"/>
          </w:tcPr>
          <w:p w:rsidR="00481207" w:rsidRPr="00D628BE" w:rsidRDefault="00481207" w:rsidP="00105EBD">
            <w:pPr>
              <w:jc w:val="center"/>
            </w:pPr>
            <w:r w:rsidRPr="00D628BE">
              <w:t>1</w:t>
            </w:r>
          </w:p>
        </w:tc>
        <w:tc>
          <w:tcPr>
            <w:tcW w:w="1111" w:type="dxa"/>
            <w:vMerge w:val="restart"/>
            <w:vAlign w:val="center"/>
          </w:tcPr>
          <w:p w:rsidR="00481207" w:rsidRPr="00D628BE" w:rsidRDefault="003B48E0" w:rsidP="00105EBD">
            <w:pPr>
              <w:jc w:val="center"/>
              <w:rPr>
                <w:bCs/>
              </w:rPr>
            </w:pPr>
            <w:r w:rsidRPr="00D628BE">
              <w:rPr>
                <w:b/>
              </w:rPr>
              <w:t>Chương I. Giới thiệu chung về trồng trọt</w:t>
            </w:r>
          </w:p>
        </w:tc>
        <w:tc>
          <w:tcPr>
            <w:tcW w:w="3237" w:type="dxa"/>
            <w:vAlign w:val="center"/>
          </w:tcPr>
          <w:p w:rsidR="00481207" w:rsidRPr="00D628BE" w:rsidRDefault="00F82833" w:rsidP="00105EBD">
            <w:pPr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1.</w:t>
            </w:r>
            <w:r w:rsidR="003B48E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1. </w:t>
            </w:r>
            <w:r w:rsidR="00A1280E" w:rsidRPr="00D628BE">
              <w:rPr>
                <w:color w:val="000000"/>
              </w:rPr>
              <w:t>Giới thiệu về trồng trọt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D628BE" w:rsidRDefault="003C2564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81207" w:rsidRPr="00D628BE" w:rsidRDefault="00A77BC6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  <w:r w:rsidR="00D628BE" w:rsidRPr="00D628BE">
              <w:rPr>
                <w:b/>
              </w:rPr>
              <w:t>,5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81207" w:rsidRPr="00D628BE" w:rsidRDefault="003C2564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81207" w:rsidRPr="00D628BE" w:rsidRDefault="00A77BC6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D628BE" w:rsidRDefault="00481207" w:rsidP="008C2AB6">
            <w:pPr>
              <w:spacing w:beforeLines="40" w:before="96"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1207" w:rsidRPr="00D628BE" w:rsidRDefault="00481207" w:rsidP="008C2AB6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481207" w:rsidRPr="00D628BE" w:rsidRDefault="003A4692" w:rsidP="008C2AB6">
            <w:pPr>
              <w:jc w:val="center"/>
            </w:pPr>
            <w:r w:rsidRPr="00D628BE">
              <w:t>4</w:t>
            </w:r>
          </w:p>
        </w:tc>
        <w:tc>
          <w:tcPr>
            <w:tcW w:w="709" w:type="dxa"/>
            <w:vMerge w:val="restart"/>
            <w:vAlign w:val="center"/>
          </w:tcPr>
          <w:p w:rsidR="00481207" w:rsidRPr="00D628BE" w:rsidRDefault="003A4692" w:rsidP="008C2AB6">
            <w:pPr>
              <w:spacing w:beforeLines="40" w:before="96" w:line="360" w:lineRule="auto"/>
              <w:jc w:val="center"/>
            </w:pPr>
            <w:r w:rsidRPr="00D628BE">
              <w:t xml:space="preserve"> </w:t>
            </w:r>
          </w:p>
        </w:tc>
        <w:tc>
          <w:tcPr>
            <w:tcW w:w="821" w:type="dxa"/>
            <w:vMerge w:val="restart"/>
            <w:vAlign w:val="center"/>
          </w:tcPr>
          <w:p w:rsidR="00481207" w:rsidRPr="00D628BE" w:rsidRDefault="00D628BE" w:rsidP="008C2AB6">
            <w:pPr>
              <w:jc w:val="center"/>
            </w:pPr>
            <w:r>
              <w:t>7</w:t>
            </w:r>
          </w:p>
        </w:tc>
        <w:tc>
          <w:tcPr>
            <w:tcW w:w="851" w:type="dxa"/>
            <w:vMerge w:val="restart"/>
            <w:vAlign w:val="center"/>
          </w:tcPr>
          <w:p w:rsidR="00481207" w:rsidRPr="00D628BE" w:rsidRDefault="003A4692" w:rsidP="008C2AB6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D628BE">
              <w:rPr>
                <w:b/>
                <w:bCs/>
              </w:rPr>
              <w:t>2</w:t>
            </w:r>
          </w:p>
        </w:tc>
      </w:tr>
      <w:tr w:rsidR="001A0BB0" w:rsidRPr="00D628BE" w:rsidTr="00D628BE">
        <w:trPr>
          <w:trHeight w:val="1109"/>
        </w:trPr>
        <w:tc>
          <w:tcPr>
            <w:tcW w:w="703" w:type="dxa"/>
            <w:vMerge/>
            <w:vAlign w:val="center"/>
          </w:tcPr>
          <w:p w:rsidR="001A0BB0" w:rsidRPr="00D628BE" w:rsidRDefault="001A0BB0" w:rsidP="00105EBD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1A0BB0" w:rsidRPr="00D628BE" w:rsidRDefault="001A0BB0" w:rsidP="00105EBD">
            <w:pPr>
              <w:jc w:val="center"/>
              <w:rPr>
                <w:bCs/>
              </w:rPr>
            </w:pPr>
          </w:p>
        </w:tc>
        <w:tc>
          <w:tcPr>
            <w:tcW w:w="3237" w:type="dxa"/>
            <w:vAlign w:val="center"/>
          </w:tcPr>
          <w:p w:rsidR="001A0BB0" w:rsidRPr="00D628BE" w:rsidRDefault="00F82833" w:rsidP="00105EBD">
            <w:pPr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1.</w:t>
            </w:r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 Cây trồng và các yếu tố chính trong trồng trọt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A0BB0" w:rsidRPr="00D628BE" w:rsidRDefault="003C2564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1A0BB0" w:rsidRPr="00D628BE" w:rsidRDefault="00A77BC6" w:rsidP="008C2AB6">
            <w:pPr>
              <w:jc w:val="center"/>
            </w:pPr>
            <w:r w:rsidRPr="00D628BE">
              <w:t>1</w:t>
            </w:r>
            <w:r w:rsidR="00D628BE" w:rsidRPr="00D628BE">
              <w:t>,5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A0BB0" w:rsidRPr="00D628BE" w:rsidRDefault="001A0BB0" w:rsidP="008C2AB6">
            <w:pPr>
              <w:jc w:val="center"/>
            </w:pPr>
            <w:r w:rsidRPr="00D628BE"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A0BB0" w:rsidRPr="00D628BE" w:rsidRDefault="00A77BC6" w:rsidP="008C2AB6">
            <w:pPr>
              <w:jc w:val="center"/>
              <w:rPr>
                <w:lang w:val="vi-VN"/>
              </w:rPr>
            </w:pPr>
            <w:r w:rsidRPr="00D628BE"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A0BB0" w:rsidRPr="00D628BE" w:rsidRDefault="001A0BB0" w:rsidP="008C2AB6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1A0BB0" w:rsidRPr="00D628BE" w:rsidRDefault="001A0BB0" w:rsidP="008C2AB6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A0BB0" w:rsidRPr="00D628BE" w:rsidRDefault="001A0BB0" w:rsidP="008C2AB6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0BB0" w:rsidRPr="00D628BE" w:rsidRDefault="001A0BB0" w:rsidP="008C2AB6">
            <w:pPr>
              <w:spacing w:beforeLines="40" w:before="96" w:line="360" w:lineRule="auto"/>
              <w:jc w:val="center"/>
              <w:rPr>
                <w:lang w:val="vi-VN"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1A0BB0" w:rsidRPr="00D628BE" w:rsidRDefault="001A0BB0" w:rsidP="008C2AB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1A0BB0" w:rsidRPr="00D628BE" w:rsidRDefault="001A0BB0" w:rsidP="008C2AB6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1A0BB0" w:rsidRPr="00D628BE" w:rsidRDefault="001A0BB0" w:rsidP="008C2AB6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1A0BB0" w:rsidRPr="00D628BE" w:rsidRDefault="001A0BB0" w:rsidP="008C2AB6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F82833" w:rsidRPr="00D628BE" w:rsidTr="00D628BE">
        <w:trPr>
          <w:trHeight w:val="391"/>
        </w:trPr>
        <w:tc>
          <w:tcPr>
            <w:tcW w:w="703" w:type="dxa"/>
            <w:vMerge w:val="restart"/>
            <w:vAlign w:val="center"/>
          </w:tcPr>
          <w:p w:rsidR="00F82833" w:rsidRPr="00D628BE" w:rsidRDefault="00F82833" w:rsidP="00433C9B">
            <w:pPr>
              <w:jc w:val="center"/>
            </w:pPr>
            <w:r w:rsidRPr="00D628BE">
              <w:t>2</w:t>
            </w:r>
          </w:p>
          <w:p w:rsidR="00F82833" w:rsidRPr="00D628BE" w:rsidRDefault="00F82833" w:rsidP="00433C9B">
            <w:pPr>
              <w:jc w:val="center"/>
            </w:pPr>
          </w:p>
        </w:tc>
        <w:tc>
          <w:tcPr>
            <w:tcW w:w="1111" w:type="dxa"/>
            <w:vMerge w:val="restart"/>
            <w:vAlign w:val="center"/>
          </w:tcPr>
          <w:p w:rsidR="00F82833" w:rsidRPr="00D628BE" w:rsidRDefault="00F82833" w:rsidP="00433C9B">
            <w:pPr>
              <w:jc w:val="center"/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Chương II. Đất trồng</w:t>
            </w:r>
          </w:p>
        </w:tc>
        <w:tc>
          <w:tcPr>
            <w:tcW w:w="3237" w:type="dxa"/>
          </w:tcPr>
          <w:p w:rsidR="00F82833" w:rsidRPr="00D628BE" w:rsidRDefault="00F82833" w:rsidP="00433C9B">
            <w:pPr>
              <w:jc w:val="both"/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2.1 Giới thiệu về đất trồng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lang w:val="vi-VN"/>
              </w:rPr>
            </w:pPr>
            <w:r w:rsidRPr="00D628BE">
              <w:t>3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82833" w:rsidRPr="00D628BE" w:rsidRDefault="00D628BE" w:rsidP="00433C9B">
            <w:pPr>
              <w:jc w:val="center"/>
            </w:pPr>
            <w:r w:rsidRPr="00D628BE">
              <w:t>4,5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 xml:space="preserve">2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82833" w:rsidRPr="00D628BE" w:rsidRDefault="003A4692" w:rsidP="00A77BC6">
            <w:pPr>
              <w:jc w:val="center"/>
            </w:pPr>
            <w:r w:rsidRPr="00D628BE">
              <w:t xml:space="preserve"> </w:t>
            </w:r>
            <w:r w:rsidR="00A77BC6" w:rsidRPr="00D628BE">
              <w:t>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3A4692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2833" w:rsidRPr="00D628BE" w:rsidRDefault="003A4692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D628BE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F82833" w:rsidRPr="00D628BE" w:rsidRDefault="003A4692" w:rsidP="00D628BE">
            <w:pPr>
              <w:jc w:val="center"/>
            </w:pPr>
            <w:r w:rsidRPr="00D628BE">
              <w:t>10</w:t>
            </w:r>
            <w:r w:rsidR="00D628BE" w:rsidRPr="00D628BE">
              <w:t xml:space="preserve"> </w:t>
            </w:r>
          </w:p>
        </w:tc>
        <w:tc>
          <w:tcPr>
            <w:tcW w:w="709" w:type="dxa"/>
            <w:vMerge w:val="restart"/>
            <w:vAlign w:val="center"/>
          </w:tcPr>
          <w:p w:rsidR="00F82833" w:rsidRPr="00D628BE" w:rsidRDefault="003A4692" w:rsidP="00433C9B">
            <w:pPr>
              <w:spacing w:beforeLines="40" w:before="96" w:line="360" w:lineRule="auto"/>
              <w:jc w:val="center"/>
            </w:pPr>
            <w:r w:rsidRPr="00D628BE">
              <w:t xml:space="preserve"> 2</w:t>
            </w:r>
          </w:p>
        </w:tc>
        <w:tc>
          <w:tcPr>
            <w:tcW w:w="821" w:type="dxa"/>
            <w:vMerge w:val="restart"/>
            <w:vAlign w:val="center"/>
          </w:tcPr>
          <w:p w:rsidR="00F82833" w:rsidRPr="00D628BE" w:rsidRDefault="00D628BE" w:rsidP="003A06C9">
            <w:pPr>
              <w:jc w:val="center"/>
            </w:pPr>
            <w:r>
              <w:t>3</w:t>
            </w:r>
            <w:r w:rsidR="003A06C9">
              <w:t>8</w:t>
            </w:r>
            <w:r w:rsidR="003A4692" w:rsidRPr="00D628BE"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F82833" w:rsidRPr="00D628BE" w:rsidRDefault="00D628BE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A77BC6" w:rsidRPr="00D628BE">
              <w:rPr>
                <w:b/>
                <w:bCs/>
              </w:rPr>
              <w:t xml:space="preserve"> </w:t>
            </w:r>
          </w:p>
        </w:tc>
      </w:tr>
      <w:tr w:rsidR="00F82833" w:rsidRPr="00D628BE" w:rsidTr="00D628BE">
        <w:trPr>
          <w:trHeight w:val="589"/>
        </w:trPr>
        <w:tc>
          <w:tcPr>
            <w:tcW w:w="703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F82833" w:rsidRPr="00D628BE" w:rsidRDefault="00F82833" w:rsidP="00433C9B">
            <w:pPr>
              <w:jc w:val="center"/>
              <w:rPr>
                <w:bCs/>
              </w:rPr>
            </w:pPr>
          </w:p>
        </w:tc>
        <w:tc>
          <w:tcPr>
            <w:tcW w:w="3237" w:type="dxa"/>
            <w:vAlign w:val="center"/>
          </w:tcPr>
          <w:p w:rsidR="00F82833" w:rsidRPr="00D628BE" w:rsidRDefault="00F82833" w:rsidP="00433C9B">
            <w:pPr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2.2. Sử dụng, cải tạo và bảo vệ đất trồng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</w:pPr>
            <w:r w:rsidRPr="00D628BE">
              <w:t>1</w:t>
            </w:r>
            <w:r w:rsidR="003A4692" w:rsidRPr="00D628BE"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</w:pPr>
            <w:r w:rsidRPr="00D628BE">
              <w:t>2</w:t>
            </w:r>
            <w:r w:rsidR="003A4692" w:rsidRPr="00D628BE">
              <w:t xml:space="preserve"> 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3A4692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  <w:r w:rsidR="00A77BC6" w:rsidRPr="00D628BE">
              <w:rPr>
                <w:color w:val="000000"/>
              </w:rPr>
              <w:t>1TL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2833" w:rsidRPr="00D628BE" w:rsidRDefault="00A77BC6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D628BE">
              <w:rPr>
                <w:lang w:bidi="hi-IN"/>
              </w:rPr>
              <w:t>10</w:t>
            </w:r>
            <w:r w:rsidR="003A4692" w:rsidRPr="00D628BE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F82833" w:rsidRPr="00D628BE" w:rsidTr="00D628BE">
        <w:trPr>
          <w:trHeight w:val="820"/>
        </w:trPr>
        <w:tc>
          <w:tcPr>
            <w:tcW w:w="703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F82833" w:rsidRPr="00D628BE" w:rsidRDefault="00F82833" w:rsidP="00433C9B">
            <w:pPr>
              <w:jc w:val="center"/>
              <w:rPr>
                <w:bCs/>
              </w:rPr>
            </w:pPr>
          </w:p>
        </w:tc>
        <w:tc>
          <w:tcPr>
            <w:tcW w:w="3237" w:type="dxa"/>
            <w:shd w:val="clear" w:color="auto" w:fill="auto"/>
            <w:vAlign w:val="center"/>
          </w:tcPr>
          <w:p w:rsidR="00F82833" w:rsidRPr="00D628BE" w:rsidRDefault="00F82833" w:rsidP="00433C9B">
            <w:pPr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2.3. Giá thể trồng cây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</w:pPr>
            <w:r w:rsidRPr="00D628BE">
              <w:t>1</w:t>
            </w:r>
            <w:r w:rsidR="00D628BE" w:rsidRPr="00D628BE">
              <w:t>,5</w:t>
            </w:r>
            <w:r w:rsidR="003A4692" w:rsidRPr="00D628BE"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 xml:space="preserve"> </w:t>
            </w:r>
            <w:r w:rsidR="00A77BC6" w:rsidRPr="00D628BE">
              <w:t>1TL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</w:pPr>
            <w:r w:rsidRPr="00D628BE">
              <w:t>10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2833" w:rsidRPr="00D628BE" w:rsidRDefault="00A77BC6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D628BE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lang w:val="vi-VN"/>
              </w:rPr>
            </w:pPr>
          </w:p>
        </w:tc>
        <w:tc>
          <w:tcPr>
            <w:tcW w:w="821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F82833" w:rsidRPr="00D628BE" w:rsidTr="00D628BE">
        <w:trPr>
          <w:trHeight w:val="589"/>
        </w:trPr>
        <w:tc>
          <w:tcPr>
            <w:tcW w:w="703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F82833" w:rsidRPr="00D628BE" w:rsidRDefault="00F82833" w:rsidP="00433C9B">
            <w:pPr>
              <w:jc w:val="center"/>
              <w:rPr>
                <w:b/>
              </w:rPr>
            </w:pPr>
          </w:p>
        </w:tc>
        <w:tc>
          <w:tcPr>
            <w:tcW w:w="3237" w:type="dxa"/>
            <w:shd w:val="clear" w:color="auto" w:fill="auto"/>
            <w:vAlign w:val="center"/>
          </w:tcPr>
          <w:p w:rsidR="00F82833" w:rsidRPr="00D628BE" w:rsidRDefault="00F82833" w:rsidP="00433C9B">
            <w:pPr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2.4. Thực hành: Xác định độ chua và độ mặn của đất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</w:pPr>
            <w:r w:rsidRPr="00D628BE"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</w:pPr>
            <w:r w:rsidRPr="00D628BE">
              <w:t>1</w:t>
            </w:r>
            <w:r w:rsidR="00D628BE" w:rsidRPr="00D628BE">
              <w:t>,5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lang w:val="vi-V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 xml:space="preserve"> 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433C9B" w:rsidRPr="00D628BE" w:rsidTr="00D628BE">
        <w:trPr>
          <w:trHeight w:val="70"/>
        </w:trPr>
        <w:tc>
          <w:tcPr>
            <w:tcW w:w="1814" w:type="dxa"/>
            <w:gridSpan w:val="2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Tổng</w:t>
            </w:r>
          </w:p>
        </w:tc>
        <w:tc>
          <w:tcPr>
            <w:tcW w:w="3237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  <w:lang w:bidi="hi-I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33C9B" w:rsidRPr="00D628BE" w:rsidRDefault="003A4692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>7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33C9B" w:rsidRPr="00D628BE" w:rsidRDefault="003A4692" w:rsidP="00D628BE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 xml:space="preserve"> </w:t>
            </w:r>
            <w:r w:rsidR="00D628BE" w:rsidRPr="00D628BE">
              <w:rPr>
                <w:b/>
                <w:lang w:bidi="hi-IN"/>
              </w:rPr>
              <w:t>11,5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33C9B" w:rsidRPr="00D628BE" w:rsidRDefault="00A77BC6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5</w:t>
            </w:r>
            <w:r w:rsidR="00D628BE" w:rsidRPr="00D628BE">
              <w:rPr>
                <w:b/>
              </w:rPr>
              <w:t>TN,1TL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33C9B" w:rsidRPr="00D628BE" w:rsidRDefault="003A4692" w:rsidP="00D628BE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 xml:space="preserve"> </w:t>
            </w:r>
            <w:r w:rsidR="00D628BE" w:rsidRPr="00D628BE">
              <w:rPr>
                <w:b/>
              </w:rPr>
              <w:t>2</w:t>
            </w:r>
            <w:r w:rsidR="00A77BC6" w:rsidRPr="00D628BE">
              <w:rPr>
                <w:b/>
              </w:rPr>
              <w:t>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33C9B" w:rsidRPr="00D628BE" w:rsidRDefault="00A77BC6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33C9B" w:rsidRPr="00D628BE" w:rsidRDefault="003A4692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 xml:space="preserve"> </w:t>
            </w:r>
            <w:r w:rsidR="00A77BC6" w:rsidRPr="00D628BE">
              <w:rPr>
                <w:b/>
                <w:lang w:bidi="hi-IN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>1</w:t>
            </w:r>
            <w:r w:rsidR="00D628BE" w:rsidRPr="00D628BE">
              <w:rPr>
                <w:b/>
                <w:lang w:bidi="hi-IN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3C9B" w:rsidRPr="00D628BE" w:rsidRDefault="00D628BE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>10</w:t>
            </w:r>
            <w:r w:rsidR="003A4692" w:rsidRPr="00D628BE">
              <w:rPr>
                <w:b/>
                <w:lang w:bidi="hi-IN"/>
              </w:rPr>
              <w:t xml:space="preserve"> 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33C9B" w:rsidRPr="00D628BE" w:rsidRDefault="003A4692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 xml:space="preserve"> 14</w:t>
            </w:r>
          </w:p>
        </w:tc>
        <w:tc>
          <w:tcPr>
            <w:tcW w:w="709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  <w:lang w:val="vi-VN"/>
              </w:rPr>
            </w:pPr>
            <w:r w:rsidRPr="00D628BE">
              <w:rPr>
                <w:b/>
                <w:lang w:val="vi-VN"/>
              </w:rPr>
              <w:t>2</w:t>
            </w:r>
          </w:p>
        </w:tc>
        <w:tc>
          <w:tcPr>
            <w:tcW w:w="821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  <w:lang w:val="vi-VN"/>
              </w:rPr>
            </w:pPr>
            <w:r w:rsidRPr="00D628BE">
              <w:rPr>
                <w:b/>
                <w:lang w:val="vi-VN"/>
              </w:rPr>
              <w:t>45</w:t>
            </w:r>
          </w:p>
        </w:tc>
        <w:tc>
          <w:tcPr>
            <w:tcW w:w="851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100</w:t>
            </w:r>
          </w:p>
        </w:tc>
      </w:tr>
      <w:tr w:rsidR="00433C9B" w:rsidRPr="00D628BE" w:rsidTr="00D628BE">
        <w:trPr>
          <w:trHeight w:val="70"/>
        </w:trPr>
        <w:tc>
          <w:tcPr>
            <w:tcW w:w="1814" w:type="dxa"/>
            <w:gridSpan w:val="2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Tỉ lệ (%)</w:t>
            </w:r>
          </w:p>
        </w:tc>
        <w:tc>
          <w:tcPr>
            <w:tcW w:w="3237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  <w:bCs/>
              </w:rPr>
            </w:pPr>
          </w:p>
        </w:tc>
        <w:tc>
          <w:tcPr>
            <w:tcW w:w="1585" w:type="dxa"/>
            <w:gridSpan w:val="2"/>
          </w:tcPr>
          <w:p w:rsidR="00433C9B" w:rsidRPr="00D628BE" w:rsidRDefault="00D628BE" w:rsidP="00433C9B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40 </w:t>
            </w:r>
          </w:p>
        </w:tc>
        <w:tc>
          <w:tcPr>
            <w:tcW w:w="2019" w:type="dxa"/>
            <w:gridSpan w:val="2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30</w:t>
            </w:r>
          </w:p>
        </w:tc>
        <w:tc>
          <w:tcPr>
            <w:tcW w:w="1537" w:type="dxa"/>
            <w:gridSpan w:val="2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20</w:t>
            </w:r>
          </w:p>
        </w:tc>
        <w:tc>
          <w:tcPr>
            <w:tcW w:w="1672" w:type="dxa"/>
            <w:gridSpan w:val="2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10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</w:p>
        </w:tc>
      </w:tr>
      <w:tr w:rsidR="00433C9B" w:rsidRPr="00D628BE" w:rsidTr="00D628BE">
        <w:trPr>
          <w:trHeight w:val="70"/>
        </w:trPr>
        <w:tc>
          <w:tcPr>
            <w:tcW w:w="1814" w:type="dxa"/>
            <w:gridSpan w:val="2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</w:rPr>
            </w:pPr>
            <w:r w:rsidRPr="00D628BE">
              <w:rPr>
                <w:b/>
              </w:rPr>
              <w:t>Tỉ lệ chung (%)</w:t>
            </w:r>
          </w:p>
        </w:tc>
        <w:tc>
          <w:tcPr>
            <w:tcW w:w="3237" w:type="dxa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3604" w:type="dxa"/>
            <w:gridSpan w:val="4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</w:rPr>
            </w:pPr>
            <w:r w:rsidRPr="00D628BE">
              <w:rPr>
                <w:b/>
              </w:rPr>
              <w:t>70</w:t>
            </w:r>
          </w:p>
        </w:tc>
        <w:tc>
          <w:tcPr>
            <w:tcW w:w="3209" w:type="dxa"/>
            <w:gridSpan w:val="4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D628BE">
              <w:rPr>
                <w:b/>
                <w:bCs/>
              </w:rPr>
              <w:t>30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  <w:lang w:val="vi-VN"/>
              </w:rPr>
            </w:pPr>
          </w:p>
        </w:tc>
      </w:tr>
    </w:tbl>
    <w:p w:rsidR="00BA731B" w:rsidRPr="00D628BE" w:rsidRDefault="00BA731B" w:rsidP="00D627AE">
      <w:pPr>
        <w:pStyle w:val="Footer"/>
        <w:jc w:val="both"/>
        <w:rPr>
          <w:b/>
          <w:bCs/>
          <w:i/>
        </w:rPr>
      </w:pPr>
    </w:p>
    <w:p w:rsidR="00A0619D" w:rsidRPr="00D628BE" w:rsidRDefault="00A0619D" w:rsidP="00A0619D">
      <w:pPr>
        <w:pStyle w:val="Heading4"/>
        <w:spacing w:line="280" w:lineRule="exact"/>
        <w:rPr>
          <w:sz w:val="24"/>
          <w:szCs w:val="24"/>
        </w:rPr>
      </w:pPr>
    </w:p>
    <w:p w:rsidR="00A0619D" w:rsidRPr="00D628BE" w:rsidRDefault="00A0619D" w:rsidP="00A0619D">
      <w:pPr>
        <w:spacing w:line="280" w:lineRule="exact"/>
        <w:jc w:val="center"/>
        <w:rPr>
          <w:b/>
        </w:rPr>
      </w:pPr>
      <w:r w:rsidRPr="00D628BE">
        <w:rPr>
          <w:b/>
        </w:rPr>
        <w:t>BẢNG ĐẶC TẢ KĨ THUẬT ĐỀ KIỂM TRA CUỐI KÌ I</w:t>
      </w:r>
    </w:p>
    <w:p w:rsidR="00A0619D" w:rsidRPr="00D628BE" w:rsidRDefault="00A0619D" w:rsidP="00A0619D">
      <w:pPr>
        <w:spacing w:line="280" w:lineRule="exact"/>
        <w:jc w:val="center"/>
        <w:rPr>
          <w:b/>
        </w:rPr>
      </w:pPr>
      <w:r w:rsidRPr="00D628BE">
        <w:rPr>
          <w:b/>
        </w:rPr>
        <w:t>MÔN: CÔNG NGHỆ 10 – THỜI GIAN LÀM BÀI: 45 PHÚT</w:t>
      </w:r>
    </w:p>
    <w:p w:rsidR="00A0619D" w:rsidRPr="00D628BE" w:rsidRDefault="00A0619D" w:rsidP="00A0619D">
      <w:pPr>
        <w:spacing w:line="280" w:lineRule="exact"/>
        <w:jc w:val="center"/>
        <w:rPr>
          <w:b/>
        </w:rPr>
      </w:pPr>
    </w:p>
    <w:p w:rsidR="00A0619D" w:rsidRPr="00D628BE" w:rsidRDefault="00A0619D" w:rsidP="00A0619D">
      <w:pPr>
        <w:jc w:val="center"/>
        <w:rPr>
          <w:b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0"/>
        <w:gridCol w:w="1679"/>
        <w:gridCol w:w="7434"/>
        <w:gridCol w:w="872"/>
        <w:gridCol w:w="900"/>
        <w:gridCol w:w="1034"/>
        <w:gridCol w:w="1016"/>
      </w:tblGrid>
      <w:tr w:rsidR="00A0619D" w:rsidRPr="004A3CCD" w:rsidTr="008C2AB6">
        <w:trPr>
          <w:tblHeader/>
          <w:jc w:val="center"/>
        </w:trPr>
        <w:tc>
          <w:tcPr>
            <w:tcW w:w="540" w:type="dxa"/>
            <w:vMerge w:val="restart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TT</w:t>
            </w:r>
          </w:p>
        </w:tc>
        <w:tc>
          <w:tcPr>
            <w:tcW w:w="1260" w:type="dxa"/>
            <w:vMerge w:val="restart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Nội dung kiến thức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 xml:space="preserve">Đơn vị </w:t>
            </w:r>
          </w:p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kiến thức</w:t>
            </w:r>
          </w:p>
        </w:tc>
        <w:tc>
          <w:tcPr>
            <w:tcW w:w="7434" w:type="dxa"/>
            <w:vMerge w:val="restart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 xml:space="preserve">Mức độ kiến thức, kĩ năng </w:t>
            </w:r>
          </w:p>
          <w:p w:rsidR="00A0619D" w:rsidRPr="00D628BE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  <w:r w:rsidRPr="00D628BE">
              <w:rPr>
                <w:b/>
              </w:rPr>
              <w:t>cần kiểm tra, đánh giá</w:t>
            </w:r>
          </w:p>
        </w:tc>
        <w:tc>
          <w:tcPr>
            <w:tcW w:w="3822" w:type="dxa"/>
            <w:gridSpan w:val="4"/>
            <w:vAlign w:val="center"/>
          </w:tcPr>
          <w:p w:rsidR="00A0619D" w:rsidRPr="00650A9A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  <w:r w:rsidRPr="00D628BE">
              <w:rPr>
                <w:b/>
                <w:lang w:val="vi-VN"/>
              </w:rPr>
              <w:t>Số câu hỏi theo m</w:t>
            </w:r>
            <w:r w:rsidRPr="00650A9A">
              <w:rPr>
                <w:b/>
                <w:lang w:val="vi-VN"/>
              </w:rPr>
              <w:t>ức độ nhận thức</w:t>
            </w:r>
          </w:p>
        </w:tc>
      </w:tr>
      <w:tr w:rsidR="00A0619D" w:rsidRPr="00D628BE" w:rsidTr="00BA731B">
        <w:trPr>
          <w:tblHeader/>
          <w:jc w:val="center"/>
        </w:trPr>
        <w:tc>
          <w:tcPr>
            <w:tcW w:w="540" w:type="dxa"/>
            <w:vMerge/>
            <w:vAlign w:val="center"/>
          </w:tcPr>
          <w:p w:rsidR="00A0619D" w:rsidRPr="00650A9A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260" w:type="dxa"/>
            <w:vMerge/>
            <w:vAlign w:val="center"/>
          </w:tcPr>
          <w:p w:rsidR="00A0619D" w:rsidRPr="00650A9A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679" w:type="dxa"/>
            <w:vMerge/>
            <w:shd w:val="clear" w:color="auto" w:fill="auto"/>
            <w:vAlign w:val="center"/>
          </w:tcPr>
          <w:p w:rsidR="00A0619D" w:rsidRPr="00650A9A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</w:p>
        </w:tc>
        <w:tc>
          <w:tcPr>
            <w:tcW w:w="7434" w:type="dxa"/>
            <w:vMerge/>
          </w:tcPr>
          <w:p w:rsidR="00A0619D" w:rsidRPr="00650A9A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</w:p>
        </w:tc>
        <w:tc>
          <w:tcPr>
            <w:tcW w:w="872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Nhận biết</w:t>
            </w:r>
          </w:p>
        </w:tc>
        <w:tc>
          <w:tcPr>
            <w:tcW w:w="900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Thông hiểu</w:t>
            </w:r>
          </w:p>
        </w:tc>
        <w:tc>
          <w:tcPr>
            <w:tcW w:w="1034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 xml:space="preserve">Vận dụng </w:t>
            </w:r>
          </w:p>
        </w:tc>
        <w:tc>
          <w:tcPr>
            <w:tcW w:w="1016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Vận dụng cao</w:t>
            </w:r>
          </w:p>
        </w:tc>
      </w:tr>
      <w:tr w:rsidR="00A0619D" w:rsidRPr="00D628BE" w:rsidTr="00774C20">
        <w:trPr>
          <w:trHeight w:val="2217"/>
          <w:jc w:val="center"/>
        </w:trPr>
        <w:tc>
          <w:tcPr>
            <w:tcW w:w="540" w:type="dxa"/>
            <w:vMerge w:val="restart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</w:p>
        </w:tc>
        <w:tc>
          <w:tcPr>
            <w:tcW w:w="1260" w:type="dxa"/>
            <w:vMerge w:val="restart"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  <w:r w:rsidRPr="00D628BE">
              <w:rPr>
                <w:b/>
              </w:rPr>
              <w:t>Chương I. Giới thiệu chung về trồng trọt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1.1. Đại cương về trồng trọt</w:t>
            </w:r>
          </w:p>
        </w:tc>
        <w:tc>
          <w:tcPr>
            <w:tcW w:w="7434" w:type="dxa"/>
          </w:tcPr>
          <w:p w:rsidR="00A0619D" w:rsidRPr="00D628BE" w:rsidRDefault="00A0619D" w:rsidP="008C2AB6">
            <w:pPr>
              <w:rPr>
                <w:b/>
                <w:bCs/>
              </w:rPr>
            </w:pPr>
            <w:r w:rsidRPr="00D628BE">
              <w:rPr>
                <w:b/>
                <w:bCs/>
              </w:rPr>
              <w:t>Nhận biết:</w:t>
            </w:r>
          </w:p>
          <w:p w:rsidR="00A0619D" w:rsidRPr="00D628BE" w:rsidRDefault="00E33B45" w:rsidP="008C2AB6">
            <w:pPr>
              <w:rPr>
                <w:lang w:val="nl-NL"/>
              </w:rPr>
            </w:pPr>
            <w:r>
              <w:rPr>
                <w:bCs/>
              </w:rPr>
              <w:t>1.</w:t>
            </w:r>
            <w:bookmarkStart w:id="0" w:name="_GoBack"/>
            <w:bookmarkEnd w:id="0"/>
            <w:r>
              <w:rPr>
                <w:lang w:val="nl-NL"/>
              </w:rPr>
              <w:t xml:space="preserve"> </w:t>
            </w:r>
            <w:r w:rsidR="00804DC9">
              <w:rPr>
                <w:lang w:val="nl-NL"/>
              </w:rPr>
              <w:t>Nêu được ưu điểm</w:t>
            </w:r>
            <w:r w:rsidR="00A0619D" w:rsidRPr="00D628BE">
              <w:rPr>
                <w:lang w:val="nl-NL"/>
              </w:rPr>
              <w:t xml:space="preserve"> của </w:t>
            </w:r>
            <w:r w:rsidR="00650A9A">
              <w:rPr>
                <w:lang w:val="nl-NL"/>
              </w:rPr>
              <w:t>ứng dụng công nghệ thủy canh, khí canh trong trồng trọt</w:t>
            </w:r>
          </w:p>
          <w:p w:rsidR="00A0619D" w:rsidRPr="00D628BE" w:rsidRDefault="00A0619D" w:rsidP="00930865">
            <w:pPr>
              <w:rPr>
                <w:lang w:val="nl-NL"/>
              </w:rPr>
            </w:pPr>
          </w:p>
          <w:p w:rsidR="00A0619D" w:rsidRPr="00650A9A" w:rsidRDefault="00A0619D" w:rsidP="008C2AB6">
            <w:pPr>
              <w:tabs>
                <w:tab w:val="center" w:pos="2029"/>
              </w:tabs>
              <w:rPr>
                <w:b/>
                <w:bCs/>
                <w:lang w:val="nl-NL"/>
              </w:rPr>
            </w:pPr>
            <w:r w:rsidRPr="00650A9A">
              <w:rPr>
                <w:b/>
                <w:bCs/>
                <w:lang w:val="nl-NL"/>
              </w:rPr>
              <w:t>Thông hiểu:</w:t>
            </w:r>
            <w:r w:rsidRPr="00650A9A">
              <w:rPr>
                <w:b/>
                <w:bCs/>
                <w:lang w:val="nl-NL"/>
              </w:rPr>
              <w:tab/>
            </w:r>
          </w:p>
          <w:p w:rsidR="00A0619D" w:rsidRPr="00650A9A" w:rsidRDefault="00E33B45" w:rsidP="008C2AB6">
            <w:pPr>
              <w:tabs>
                <w:tab w:val="center" w:pos="2029"/>
              </w:tabs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2.</w:t>
            </w:r>
            <w:r w:rsidR="00A0619D" w:rsidRPr="00650A9A">
              <w:rPr>
                <w:bCs/>
                <w:lang w:val="nl-NL"/>
              </w:rPr>
              <w:t xml:space="preserve"> </w:t>
            </w:r>
            <w:r w:rsidR="00804DC9">
              <w:rPr>
                <w:bCs/>
                <w:lang w:val="nl-NL"/>
              </w:rPr>
              <w:t>Hiểu được vai trò của trồng trọt trong bối cảnh cách mạng công nghệ 4.0</w:t>
            </w:r>
          </w:p>
          <w:p w:rsidR="005A236E" w:rsidRPr="00650A9A" w:rsidRDefault="005A236E" w:rsidP="008C2AB6">
            <w:pPr>
              <w:spacing w:line="264" w:lineRule="auto"/>
              <w:rPr>
                <w:b/>
                <w:lang w:val="nl-NL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0619D" w:rsidRPr="00D628BE" w:rsidRDefault="00A0619D" w:rsidP="00774C20">
            <w:pPr>
              <w:spacing w:line="264" w:lineRule="auto"/>
              <w:jc w:val="center"/>
            </w:pPr>
            <w:r w:rsidRPr="00D628BE">
              <w:t>1</w:t>
            </w:r>
            <w:r w:rsidR="00AC6082" w:rsidRPr="00D628BE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619D" w:rsidRPr="00D628BE" w:rsidRDefault="00A0619D" w:rsidP="00774C20">
            <w:pPr>
              <w:spacing w:line="264" w:lineRule="auto"/>
              <w:jc w:val="center"/>
            </w:pPr>
            <w:r w:rsidRPr="00D628BE">
              <w:t>1</w:t>
            </w:r>
            <w:r w:rsidR="00AC6082" w:rsidRPr="00D628BE">
              <w:t xml:space="preserve">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</w:p>
        </w:tc>
      </w:tr>
      <w:tr w:rsidR="00D966DD" w:rsidRPr="00D628BE" w:rsidTr="006A0884">
        <w:trPr>
          <w:trHeight w:val="2037"/>
          <w:jc w:val="center"/>
        </w:trPr>
        <w:tc>
          <w:tcPr>
            <w:tcW w:w="540" w:type="dxa"/>
            <w:vMerge/>
          </w:tcPr>
          <w:p w:rsidR="00D966DD" w:rsidRPr="00D628BE" w:rsidRDefault="00D966D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D966DD" w:rsidRPr="00D628BE" w:rsidRDefault="00D966D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D966DD" w:rsidRPr="00D628BE" w:rsidRDefault="00D966DD" w:rsidP="008C2AB6">
            <w:pPr>
              <w:spacing w:line="264" w:lineRule="auto"/>
              <w:rPr>
                <w:b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1.2. Cây trồng và các yếu tố chính trong trồng trọt</w:t>
            </w:r>
          </w:p>
        </w:tc>
        <w:tc>
          <w:tcPr>
            <w:tcW w:w="7434" w:type="dxa"/>
          </w:tcPr>
          <w:p w:rsidR="00D966DD" w:rsidRPr="00D628BE" w:rsidRDefault="00D966DD" w:rsidP="008C2AB6">
            <w:pPr>
              <w:rPr>
                <w:b/>
                <w:bCs/>
              </w:rPr>
            </w:pPr>
            <w:r w:rsidRPr="00D628BE">
              <w:rPr>
                <w:b/>
                <w:bCs/>
              </w:rPr>
              <w:t>Nhận biết:</w:t>
            </w:r>
          </w:p>
          <w:p w:rsidR="00D966DD" w:rsidRPr="00D628BE" w:rsidRDefault="00E33B45" w:rsidP="008F72EF">
            <w:pPr>
              <w:jc w:val="both"/>
            </w:pPr>
            <w:r>
              <w:rPr>
                <w:bCs/>
              </w:rPr>
              <w:t xml:space="preserve">3. </w:t>
            </w:r>
            <w:r w:rsidR="00606C39" w:rsidRPr="00D628BE">
              <w:t>Biết</w:t>
            </w:r>
            <w:r w:rsidR="00D966DD" w:rsidRPr="00D628BE">
              <w:t xml:space="preserve"> được </w:t>
            </w:r>
            <w:r w:rsidR="00804DC9">
              <w:t>cách</w:t>
            </w:r>
            <w:r w:rsidR="008F72EF" w:rsidRPr="00D628BE">
              <w:t xml:space="preserve"> phân loại cây trồng </w:t>
            </w:r>
            <w:r w:rsidR="00606C39" w:rsidRPr="00D628BE">
              <w:t xml:space="preserve"> </w:t>
            </w:r>
            <w:r w:rsidR="008F72EF" w:rsidRPr="00D628BE">
              <w:t>.</w:t>
            </w:r>
            <w:r w:rsidR="00D739F1" w:rsidRPr="00D628BE">
              <w:rPr>
                <w:b/>
                <w:color w:val="FF0000"/>
              </w:rPr>
              <w:t xml:space="preserve"> </w:t>
            </w:r>
            <w:r w:rsidR="005A236E" w:rsidRPr="00D628BE">
              <w:rPr>
                <w:b/>
                <w:color w:val="FF0000"/>
              </w:rPr>
              <w:t xml:space="preserve"> </w:t>
            </w:r>
          </w:p>
          <w:p w:rsidR="00D966DD" w:rsidRPr="00D628BE" w:rsidRDefault="00606C39" w:rsidP="008F72EF">
            <w:pPr>
              <w:jc w:val="both"/>
            </w:pPr>
            <w:r w:rsidRPr="00D628BE">
              <w:t xml:space="preserve"> </w:t>
            </w:r>
          </w:p>
          <w:p w:rsidR="00D966DD" w:rsidRPr="00D628BE" w:rsidRDefault="00D966DD" w:rsidP="008F72EF">
            <w:pPr>
              <w:jc w:val="both"/>
              <w:rPr>
                <w:b/>
                <w:bCs/>
              </w:rPr>
            </w:pPr>
            <w:r w:rsidRPr="00D628BE">
              <w:rPr>
                <w:b/>
                <w:bCs/>
              </w:rPr>
              <w:t>Thông hiểu:</w:t>
            </w:r>
          </w:p>
          <w:p w:rsidR="00D966DD" w:rsidRPr="00D628BE" w:rsidRDefault="00E33B45" w:rsidP="008F72EF">
            <w:pPr>
              <w:jc w:val="both"/>
              <w:rPr>
                <w:color w:val="FF0000"/>
              </w:rPr>
            </w:pPr>
            <w:r>
              <w:rPr>
                <w:bCs/>
              </w:rPr>
              <w:t>4.</w:t>
            </w:r>
            <w:r w:rsidR="00D966DD" w:rsidRPr="00D628BE">
              <w:t xml:space="preserve"> </w:t>
            </w:r>
            <w:r w:rsidR="00606C39" w:rsidRPr="00D628BE">
              <w:t>Hiểu</w:t>
            </w:r>
            <w:r w:rsidR="00D966DD" w:rsidRPr="00D628BE">
              <w:t xml:space="preserve"> được </w:t>
            </w:r>
            <w:r w:rsidR="00606C39" w:rsidRPr="00D628BE">
              <w:t>sự tác động</w:t>
            </w:r>
            <w:r w:rsidR="00D966DD" w:rsidRPr="00D628BE">
              <w:t xml:space="preserve"> </w:t>
            </w:r>
            <w:r w:rsidR="00606C39" w:rsidRPr="00D628BE">
              <w:t xml:space="preserve">của ánh sáng trong </w:t>
            </w:r>
            <w:r w:rsidR="00D966DD" w:rsidRPr="00D628BE">
              <w:t xml:space="preserve"> trồng trọt. </w:t>
            </w:r>
            <w:r w:rsidR="00606C39" w:rsidRPr="00D628BE">
              <w:rPr>
                <w:b/>
                <w:color w:val="FF0000"/>
              </w:rPr>
              <w:t xml:space="preserve"> </w:t>
            </w:r>
          </w:p>
          <w:p w:rsidR="00D966DD" w:rsidRPr="00D628BE" w:rsidRDefault="005A236E" w:rsidP="0042726E">
            <w:pPr>
              <w:jc w:val="both"/>
            </w:pPr>
            <w:r w:rsidRPr="00D628BE">
              <w:rPr>
                <w:b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D966DD" w:rsidRPr="00D628BE" w:rsidRDefault="00D966DD" w:rsidP="00D966DD">
            <w:pPr>
              <w:spacing w:line="264" w:lineRule="auto"/>
              <w:jc w:val="center"/>
            </w:pPr>
          </w:p>
          <w:p w:rsidR="00AC6082" w:rsidRPr="00D628BE" w:rsidRDefault="00774C20" w:rsidP="00AC6082">
            <w:pPr>
              <w:spacing w:line="264" w:lineRule="auto"/>
              <w:jc w:val="center"/>
            </w:pPr>
            <w:r w:rsidRPr="00D628BE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966DD" w:rsidRPr="00D628BE" w:rsidRDefault="00D966DD" w:rsidP="00D966DD">
            <w:pPr>
              <w:spacing w:line="264" w:lineRule="auto"/>
              <w:jc w:val="center"/>
            </w:pPr>
          </w:p>
          <w:p w:rsidR="00D966DD" w:rsidRPr="00D628BE" w:rsidRDefault="00774C20" w:rsidP="00046578">
            <w:pPr>
              <w:spacing w:line="264" w:lineRule="auto"/>
              <w:jc w:val="center"/>
            </w:pPr>
            <w:r w:rsidRPr="00D628BE">
              <w:t>1</w:t>
            </w:r>
            <w:r w:rsidR="00E64D15" w:rsidRPr="00D628BE">
              <w:rPr>
                <w:lang w:val="vi-VN"/>
              </w:rPr>
              <w:t xml:space="preserve">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966DD" w:rsidRPr="00D628BE" w:rsidRDefault="00D966DD" w:rsidP="008F72EF">
            <w:pPr>
              <w:spacing w:line="264" w:lineRule="auto"/>
              <w:jc w:val="center"/>
            </w:pPr>
          </w:p>
          <w:p w:rsidR="008F72EF" w:rsidRPr="00D628BE" w:rsidRDefault="008F72EF" w:rsidP="008F72EF">
            <w:pPr>
              <w:spacing w:line="264" w:lineRule="auto"/>
              <w:jc w:val="center"/>
            </w:pPr>
          </w:p>
          <w:p w:rsidR="00D966DD" w:rsidRPr="00D628BE" w:rsidRDefault="00774C20" w:rsidP="008F72EF">
            <w:pPr>
              <w:spacing w:line="264" w:lineRule="auto"/>
              <w:jc w:val="center"/>
            </w:pPr>
            <w:r w:rsidRPr="00D628BE">
              <w:t xml:space="preserve"> </w:t>
            </w:r>
          </w:p>
          <w:p w:rsidR="00D966DD" w:rsidRPr="00D628BE" w:rsidRDefault="00D966DD" w:rsidP="008F72EF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D966DD" w:rsidRPr="00D628BE" w:rsidRDefault="00D966DD" w:rsidP="00D966DD">
            <w:pPr>
              <w:spacing w:line="264" w:lineRule="auto"/>
              <w:jc w:val="center"/>
              <w:rPr>
                <w:lang w:val="vi-VN"/>
              </w:rPr>
            </w:pPr>
          </w:p>
          <w:p w:rsidR="00D966DD" w:rsidRPr="00D628BE" w:rsidRDefault="00774C20" w:rsidP="00D966DD">
            <w:pPr>
              <w:spacing w:line="264" w:lineRule="auto"/>
              <w:jc w:val="center"/>
            </w:pPr>
            <w:r w:rsidRPr="00D628BE">
              <w:t xml:space="preserve"> </w:t>
            </w:r>
          </w:p>
        </w:tc>
      </w:tr>
      <w:tr w:rsidR="00A0619D" w:rsidRPr="00D628BE" w:rsidTr="006A0884">
        <w:trPr>
          <w:trHeight w:val="192"/>
          <w:jc w:val="center"/>
        </w:trPr>
        <w:tc>
          <w:tcPr>
            <w:tcW w:w="540" w:type="dxa"/>
            <w:vMerge w:val="restart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  <w:r w:rsidRPr="00D628BE">
              <w:rPr>
                <w:b/>
                <w:lang w:val="vi-VN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A0619D" w:rsidRPr="00D628BE" w:rsidRDefault="00A0619D" w:rsidP="008C2AB6">
            <w:pPr>
              <w:jc w:val="center"/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Chương II. Đất trồng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0619D" w:rsidRPr="00D628BE" w:rsidRDefault="002717F7" w:rsidP="002717F7">
            <w:pPr>
              <w:spacing w:line="264" w:lineRule="auto"/>
              <w:rPr>
                <w:b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2.1</w:t>
            </w:r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. Giới thiệu về đất trồng</w:t>
            </w:r>
          </w:p>
        </w:tc>
        <w:tc>
          <w:tcPr>
            <w:tcW w:w="7434" w:type="dxa"/>
          </w:tcPr>
          <w:p w:rsidR="00A0619D" w:rsidRPr="00D628BE" w:rsidRDefault="00A0619D" w:rsidP="008C2AB6">
            <w:pPr>
              <w:spacing w:line="264" w:lineRule="auto"/>
              <w:jc w:val="both"/>
              <w:rPr>
                <w:b/>
                <w:bCs/>
              </w:rPr>
            </w:pPr>
            <w:r w:rsidRPr="00D628BE">
              <w:rPr>
                <w:b/>
                <w:bCs/>
              </w:rPr>
              <w:t>Nhận biết:</w:t>
            </w:r>
          </w:p>
          <w:p w:rsidR="00BA731B" w:rsidRPr="00D628BE" w:rsidRDefault="00E33B45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bCs/>
              </w:rPr>
              <w:t xml:space="preserve">5. </w:t>
            </w:r>
            <w:r w:rsidR="00C26575">
              <w:rPr>
                <w:rStyle w:val="fontstyle21"/>
                <w:rFonts w:ascii="Times New Roman" w:hAnsi="Times New Roman"/>
                <w:sz w:val="24"/>
                <w:szCs w:val="24"/>
              </w:rPr>
              <w:t>Biết được cách phân loại đất trồng theo thành phần cơ giới</w:t>
            </w:r>
            <w:r w:rsidR="000A1FB6" w:rsidRPr="00D628BE">
              <w:rPr>
                <w:rStyle w:val="fontstyle21"/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A1FB6" w:rsidRPr="00E33B45" w:rsidRDefault="00E33B45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bCs/>
              </w:rPr>
              <w:t xml:space="preserve">6. </w:t>
            </w:r>
            <w:r w:rsidR="005A236E" w:rsidRPr="00E33B45">
              <w:rPr>
                <w:bCs/>
              </w:rPr>
              <w:t>Khái niệm keo đất</w:t>
            </w:r>
          </w:p>
          <w:p w:rsidR="00A0619D" w:rsidRPr="00D628BE" w:rsidRDefault="00E33B45" w:rsidP="008C2AB6">
            <w:r>
              <w:t xml:space="preserve">7. </w:t>
            </w:r>
            <w:r w:rsidR="006A0884" w:rsidRPr="00D628BE">
              <w:t xml:space="preserve"> Biết được các thành phần của đất trồng</w:t>
            </w:r>
          </w:p>
          <w:p w:rsidR="00D628BE" w:rsidRDefault="00A0619D" w:rsidP="008C2AB6">
            <w:pPr>
              <w:spacing w:line="264" w:lineRule="auto"/>
              <w:jc w:val="both"/>
              <w:rPr>
                <w:b/>
                <w:bCs/>
              </w:rPr>
            </w:pPr>
            <w:r w:rsidRPr="00D628BE">
              <w:rPr>
                <w:b/>
                <w:bCs/>
              </w:rPr>
              <w:t xml:space="preserve"> </w:t>
            </w:r>
          </w:p>
          <w:p w:rsidR="00D628BE" w:rsidRDefault="00D628BE" w:rsidP="008C2AB6">
            <w:pPr>
              <w:spacing w:line="264" w:lineRule="auto"/>
              <w:jc w:val="both"/>
              <w:rPr>
                <w:b/>
                <w:bCs/>
              </w:rPr>
            </w:pPr>
          </w:p>
          <w:p w:rsidR="00A0619D" w:rsidRPr="00D628BE" w:rsidRDefault="00A0619D" w:rsidP="008C2AB6">
            <w:pPr>
              <w:spacing w:line="264" w:lineRule="auto"/>
              <w:jc w:val="both"/>
              <w:rPr>
                <w:b/>
                <w:bCs/>
                <w:i/>
                <w:iCs/>
              </w:rPr>
            </w:pPr>
            <w:r w:rsidRPr="00D628BE">
              <w:rPr>
                <w:b/>
                <w:bCs/>
              </w:rPr>
              <w:t>Thông hiểu:</w:t>
            </w:r>
            <w:r w:rsidRPr="00D628BE">
              <w:rPr>
                <w:b/>
                <w:bCs/>
                <w:i/>
                <w:iCs/>
              </w:rPr>
              <w:t xml:space="preserve"> </w:t>
            </w:r>
          </w:p>
          <w:p w:rsidR="00046578" w:rsidRPr="00D628BE" w:rsidRDefault="00BE1D5D" w:rsidP="00046578">
            <w:r w:rsidRPr="00D628BE">
              <w:rPr>
                <w:b/>
                <w:bCs/>
                <w:i/>
                <w:iCs/>
              </w:rPr>
              <w:t xml:space="preserve"> </w:t>
            </w:r>
            <w:r w:rsidR="006A0884" w:rsidRPr="00D628BE">
              <w:t>8</w:t>
            </w:r>
            <w:r w:rsidR="00E33B45">
              <w:t xml:space="preserve">. </w:t>
            </w:r>
            <w:r w:rsidR="005A236E" w:rsidRPr="00D628BE">
              <w:t>Hiểu được các đặc điểm thành phần đất trồng</w:t>
            </w:r>
          </w:p>
          <w:p w:rsidR="00774C20" w:rsidRPr="00D628BE" w:rsidRDefault="005A236E" w:rsidP="006A0884">
            <w:r w:rsidRPr="00D628BE">
              <w:t xml:space="preserve"> </w:t>
            </w:r>
            <w:r w:rsidR="006A0884" w:rsidRPr="00D628BE">
              <w:t>9</w:t>
            </w:r>
            <w:r w:rsidR="00E33B45">
              <w:t xml:space="preserve">. </w:t>
            </w:r>
            <w:r w:rsidR="00A0619D" w:rsidRPr="00D628BE">
              <w:t>Phân biệt được hạt  hạt keo dương về cấu tạo</w:t>
            </w:r>
            <w:r w:rsidR="00212E79" w:rsidRPr="00D628BE">
              <w:t>.</w:t>
            </w:r>
            <w:r w:rsidR="00212E79" w:rsidRPr="00D628BE">
              <w:rPr>
                <w:lang w:val="vi-VN"/>
              </w:rPr>
              <w:t xml:space="preserve"> </w:t>
            </w:r>
            <w:r w:rsidRPr="00D628BE">
              <w:rPr>
                <w:b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360A51" w:rsidRPr="00D628BE" w:rsidRDefault="00360A51" w:rsidP="00360A51">
            <w:pPr>
              <w:spacing w:line="264" w:lineRule="auto"/>
              <w:jc w:val="center"/>
            </w:pPr>
          </w:p>
          <w:p w:rsidR="00360A51" w:rsidRPr="00D628BE" w:rsidRDefault="00360A51" w:rsidP="00360A51">
            <w:pPr>
              <w:spacing w:line="264" w:lineRule="auto"/>
              <w:jc w:val="center"/>
            </w:pPr>
          </w:p>
          <w:p w:rsidR="00360A51" w:rsidRPr="00D628BE" w:rsidRDefault="006A0884" w:rsidP="00360A51">
            <w:pPr>
              <w:spacing w:line="264" w:lineRule="auto"/>
              <w:jc w:val="center"/>
            </w:pPr>
            <w:r w:rsidRPr="00D628BE">
              <w:t>3</w:t>
            </w:r>
          </w:p>
          <w:p w:rsidR="00360A51" w:rsidRPr="00D628BE" w:rsidRDefault="00360A51" w:rsidP="00360A51">
            <w:pPr>
              <w:spacing w:line="264" w:lineRule="auto"/>
              <w:jc w:val="center"/>
            </w:pPr>
          </w:p>
          <w:p w:rsidR="00360A51" w:rsidRPr="00D628BE" w:rsidRDefault="00360A51" w:rsidP="00360A51">
            <w:pPr>
              <w:spacing w:line="264" w:lineRule="auto"/>
              <w:jc w:val="center"/>
            </w:pPr>
          </w:p>
          <w:p w:rsidR="00360A51" w:rsidRPr="00D628BE" w:rsidRDefault="00360A51" w:rsidP="00360A51">
            <w:pPr>
              <w:spacing w:line="264" w:lineRule="auto"/>
              <w:jc w:val="center"/>
            </w:pPr>
          </w:p>
          <w:p w:rsidR="00AC6082" w:rsidRPr="00D628BE" w:rsidRDefault="00774C20" w:rsidP="00774C20">
            <w:pPr>
              <w:spacing w:line="264" w:lineRule="auto"/>
            </w:pPr>
            <w:r w:rsidRPr="00D628BE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0619D" w:rsidRPr="00D628BE" w:rsidRDefault="00774C20" w:rsidP="00360A51">
            <w:pPr>
              <w:spacing w:line="264" w:lineRule="auto"/>
              <w:jc w:val="center"/>
            </w:pPr>
            <w:r w:rsidRPr="00D628BE">
              <w:t xml:space="preserve"> 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0619D" w:rsidRPr="00D628BE" w:rsidRDefault="00A0619D" w:rsidP="008C2AB6">
            <w:pPr>
              <w:spacing w:line="264" w:lineRule="auto"/>
              <w:jc w:val="center"/>
              <w:rPr>
                <w:lang w:val="vi-V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/>
        </w:tc>
      </w:tr>
      <w:tr w:rsidR="00A0619D" w:rsidRPr="00D628BE" w:rsidTr="00BA731B">
        <w:trPr>
          <w:trHeight w:val="989"/>
          <w:jc w:val="center"/>
        </w:trPr>
        <w:tc>
          <w:tcPr>
            <w:tcW w:w="540" w:type="dxa"/>
            <w:vMerge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A0619D" w:rsidRPr="00D628BE" w:rsidRDefault="002717F7" w:rsidP="008C2AB6">
            <w:pPr>
              <w:spacing w:line="264" w:lineRule="auto"/>
              <w:rPr>
                <w:b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2.2</w:t>
            </w:r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. Sử dụng, cải tạo và bảo vệ đất trồng</w:t>
            </w:r>
          </w:p>
        </w:tc>
        <w:tc>
          <w:tcPr>
            <w:tcW w:w="7434" w:type="dxa"/>
          </w:tcPr>
          <w:p w:rsidR="00A77BC6" w:rsidRPr="00D628BE" w:rsidRDefault="00A77BC6" w:rsidP="00774C20">
            <w:pPr>
              <w:spacing w:line="264" w:lineRule="auto"/>
              <w:jc w:val="both"/>
              <w:rPr>
                <w:b/>
              </w:rPr>
            </w:pPr>
            <w:r w:rsidRPr="00D628BE">
              <w:rPr>
                <w:b/>
              </w:rPr>
              <w:t>Thông hiểu</w:t>
            </w:r>
          </w:p>
          <w:p w:rsidR="00D628BE" w:rsidRPr="004A3CCD" w:rsidRDefault="00774C20" w:rsidP="004A3CCD">
            <w:pPr>
              <w:spacing w:line="264" w:lineRule="auto"/>
              <w:jc w:val="both"/>
            </w:pPr>
            <w:r w:rsidRPr="00D628BE">
              <w:t>1</w:t>
            </w:r>
            <w:r w:rsidR="00A77BC6" w:rsidRPr="00D628BE">
              <w:t>0</w:t>
            </w:r>
            <w:r w:rsidR="00E33B45">
              <w:t xml:space="preserve">. </w:t>
            </w:r>
            <w:r w:rsidR="009974DC">
              <w:t>Hiểu được đặc điểm của đất xám bạc màu</w:t>
            </w:r>
          </w:p>
          <w:p w:rsidR="00A77BC6" w:rsidRPr="00D628BE" w:rsidRDefault="00A77BC6" w:rsidP="00A77BC6">
            <w:pPr>
              <w:spacing w:line="280" w:lineRule="exact"/>
              <w:jc w:val="both"/>
              <w:rPr>
                <w:lang w:val="vi-VN"/>
              </w:rPr>
            </w:pPr>
            <w:r w:rsidRPr="00D628BE">
              <w:rPr>
                <w:b/>
                <w:bCs/>
              </w:rPr>
              <w:t>Vận dụng:</w:t>
            </w:r>
          </w:p>
          <w:p w:rsidR="00A77BC6" w:rsidRPr="009974DC" w:rsidRDefault="00E33B45" w:rsidP="00A77BC6">
            <w:pPr>
              <w:spacing w:line="264" w:lineRule="auto"/>
              <w:jc w:val="both"/>
              <w:rPr>
                <w:color w:val="000000" w:themeColor="text1"/>
                <w:lang w:val="vi-VN"/>
              </w:rPr>
            </w:pPr>
            <w:r>
              <w:rPr>
                <w:lang w:val="vi-VN"/>
              </w:rPr>
              <w:t xml:space="preserve">11. </w:t>
            </w:r>
            <w:r w:rsidR="009974DC" w:rsidRPr="009974DC">
              <w:rPr>
                <w:color w:val="000000" w:themeColor="text1"/>
                <w:lang w:val="vi-VN"/>
              </w:rPr>
              <w:t>Vận dụng</w:t>
            </w:r>
            <w:r w:rsidR="00A77BC6" w:rsidRPr="009974DC">
              <w:rPr>
                <w:color w:val="000000" w:themeColor="text1"/>
                <w:lang w:val="vi-VN"/>
              </w:rPr>
              <w:t xml:space="preserve"> được biện pháp cải tạo và sử dụng hợp lý đất mặn.</w:t>
            </w:r>
          </w:p>
          <w:p w:rsidR="00A0619D" w:rsidRPr="004A3CCD" w:rsidRDefault="00774C20" w:rsidP="00774C20">
            <w:pPr>
              <w:rPr>
                <w:lang w:val="vi-VN"/>
              </w:rPr>
            </w:pPr>
            <w:r w:rsidRPr="004A3CCD">
              <w:rPr>
                <w:lang w:val="vi-VN"/>
              </w:rPr>
              <w:t>1</w:t>
            </w:r>
            <w:r w:rsidR="006A0884" w:rsidRPr="004A3CCD">
              <w:rPr>
                <w:lang w:val="vi-VN"/>
              </w:rPr>
              <w:t>2</w:t>
            </w:r>
            <w:r w:rsidR="00E33B45">
              <w:rPr>
                <w:lang w:val="vi-VN"/>
              </w:rPr>
              <w:t>. V</w:t>
            </w:r>
            <w:r w:rsidRPr="004A3CCD">
              <w:rPr>
                <w:lang w:val="vi-VN"/>
              </w:rPr>
              <w:t>ận dụng trồng cây hợp lí</w:t>
            </w:r>
          </w:p>
          <w:p w:rsidR="00A0619D" w:rsidRPr="00E33B45" w:rsidRDefault="00774C20" w:rsidP="006A0884">
            <w:pPr>
              <w:rPr>
                <w:b/>
                <w:lang w:val="vi-VN"/>
              </w:rPr>
            </w:pPr>
            <w:r w:rsidRPr="004A3CCD">
              <w:rPr>
                <w:lang w:val="vi-VN"/>
              </w:rPr>
              <w:t xml:space="preserve"> </w:t>
            </w:r>
            <w:r w:rsidR="006A0884" w:rsidRPr="00E33B45">
              <w:rPr>
                <w:b/>
                <w:lang w:val="vi-VN"/>
              </w:rPr>
              <w:t>Giải thích việc cải tạo và bảo vệ đất</w:t>
            </w:r>
            <w:r w:rsidR="00D628BE" w:rsidRPr="00E33B45">
              <w:rPr>
                <w:b/>
                <w:lang w:val="vi-VN"/>
              </w:rPr>
              <w:t xml:space="preserve">   </w:t>
            </w:r>
            <w:r w:rsidR="006A0884" w:rsidRPr="00E33B45">
              <w:rPr>
                <w:b/>
                <w:lang w:val="vi-VN"/>
              </w:rPr>
              <w:t xml:space="preserve"> </w:t>
            </w:r>
            <w:r w:rsidR="006A0884" w:rsidRPr="00E33B45">
              <w:rPr>
                <w:b/>
                <w:color w:val="FF0000"/>
                <w:lang w:val="vi-VN"/>
              </w:rPr>
              <w:t>(TL)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0619D" w:rsidRPr="004A3CCD" w:rsidRDefault="00774C20" w:rsidP="00AC6082">
            <w:pPr>
              <w:spacing w:line="264" w:lineRule="auto"/>
              <w:jc w:val="center"/>
              <w:rPr>
                <w:lang w:val="vi-VN"/>
              </w:rPr>
            </w:pPr>
            <w:r w:rsidRPr="004A3CCD">
              <w:rPr>
                <w:lang w:val="vi-VN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619D" w:rsidRPr="00D628BE" w:rsidRDefault="00A77BC6" w:rsidP="00F548C4">
            <w:pPr>
              <w:spacing w:line="264" w:lineRule="auto"/>
              <w:jc w:val="center"/>
            </w:pPr>
            <w:r w:rsidRPr="00D628BE">
              <w:t>1</w:t>
            </w:r>
            <w:r w:rsidR="00774C20" w:rsidRPr="00D628BE">
              <w:t xml:space="preserve">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77BC6" w:rsidP="008C2AB6">
            <w:pPr>
              <w:spacing w:line="264" w:lineRule="auto"/>
              <w:jc w:val="center"/>
            </w:pPr>
            <w:r w:rsidRPr="00D628BE">
              <w:t>2</w:t>
            </w: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77BC6" w:rsidP="008C2AB6">
            <w:pPr>
              <w:spacing w:line="264" w:lineRule="auto"/>
              <w:jc w:val="center"/>
            </w:pPr>
            <w:r w:rsidRPr="00D628BE">
              <w:t>1</w:t>
            </w:r>
            <w:r w:rsidR="006A0884" w:rsidRPr="00D628BE">
              <w:t>TL</w:t>
            </w:r>
          </w:p>
        </w:tc>
      </w:tr>
      <w:tr w:rsidR="00A0619D" w:rsidRPr="00D628BE" w:rsidTr="004A3CCD">
        <w:trPr>
          <w:trHeight w:val="1113"/>
          <w:jc w:val="center"/>
        </w:trPr>
        <w:tc>
          <w:tcPr>
            <w:tcW w:w="540" w:type="dxa"/>
            <w:vMerge w:val="restart"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</w:tcPr>
          <w:p w:rsidR="00A0619D" w:rsidRPr="00D628BE" w:rsidRDefault="002717F7" w:rsidP="002717F7">
            <w:pPr>
              <w:spacing w:line="264" w:lineRule="auto"/>
              <w:rPr>
                <w:b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2.3</w:t>
            </w:r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Giá thể trồng cây</w:t>
            </w:r>
          </w:p>
        </w:tc>
        <w:tc>
          <w:tcPr>
            <w:tcW w:w="7434" w:type="dxa"/>
          </w:tcPr>
          <w:p w:rsidR="00A0619D" w:rsidRPr="00D628BE" w:rsidRDefault="00A0619D" w:rsidP="008C2AB6">
            <w:pPr>
              <w:spacing w:line="264" w:lineRule="auto"/>
              <w:jc w:val="both"/>
              <w:rPr>
                <w:b/>
                <w:bCs/>
                <w:lang w:val="pt-BR"/>
              </w:rPr>
            </w:pPr>
            <w:r w:rsidRPr="00D628BE">
              <w:rPr>
                <w:b/>
                <w:bCs/>
                <w:lang w:val="pt-BR"/>
              </w:rPr>
              <w:t>Nhận biết:</w:t>
            </w:r>
          </w:p>
          <w:p w:rsidR="00A0619D" w:rsidRPr="004A3CCD" w:rsidRDefault="00E33B45" w:rsidP="004A3CCD">
            <w:pPr>
              <w:spacing w:line="264" w:lineRule="auto"/>
              <w:jc w:val="both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13. </w:t>
            </w:r>
            <w:r w:rsidR="00774C20" w:rsidRPr="00D628BE">
              <w:rPr>
                <w:bCs/>
                <w:lang w:val="pt-BR"/>
              </w:rPr>
              <w:t>Nhận biết</w:t>
            </w:r>
            <w:r w:rsidR="00D43931" w:rsidRPr="00D628BE">
              <w:rPr>
                <w:bCs/>
                <w:lang w:val="pt-BR"/>
              </w:rPr>
              <w:t xml:space="preserve"> được</w:t>
            </w:r>
            <w:r w:rsidR="00774C20" w:rsidRPr="00D628BE">
              <w:rPr>
                <w:bCs/>
                <w:lang w:val="pt-BR"/>
              </w:rPr>
              <w:t xml:space="preserve"> </w:t>
            </w:r>
            <w:r w:rsidR="002C2D39">
              <w:rPr>
                <w:bCs/>
                <w:lang w:val="pt-BR"/>
              </w:rPr>
              <w:t>đặc điểm của giá thể trấu hun</w:t>
            </w:r>
          </w:p>
          <w:p w:rsidR="00613578" w:rsidRPr="00E33B45" w:rsidRDefault="00A0619D" w:rsidP="008C2AB6">
            <w:pPr>
              <w:spacing w:line="264" w:lineRule="auto"/>
              <w:jc w:val="both"/>
              <w:rPr>
                <w:b/>
                <w:color w:val="FF0000"/>
                <w:lang w:val="pt-BR"/>
              </w:rPr>
            </w:pPr>
            <w:r w:rsidRPr="002C2D39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D628BE" w:rsidRPr="00E33B45">
              <w:rPr>
                <w:rStyle w:val="fontstyle01"/>
                <w:rFonts w:ascii="Times New Roman" w:hAnsi="Times New Roman"/>
                <w:b/>
                <w:color w:val="000000" w:themeColor="text1"/>
                <w:sz w:val="24"/>
                <w:szCs w:val="24"/>
                <w:lang w:val="pt-BR"/>
              </w:rPr>
              <w:t>Khái niệm và</w:t>
            </w:r>
            <w:r w:rsidRPr="00E33B45">
              <w:rPr>
                <w:rStyle w:val="fontstyle01"/>
                <w:rFonts w:ascii="Times New Roman" w:hAnsi="Times New Roman"/>
                <w:b/>
                <w:color w:val="000000" w:themeColor="text1"/>
                <w:sz w:val="24"/>
                <w:szCs w:val="24"/>
                <w:lang w:val="pt-BR"/>
              </w:rPr>
              <w:t xml:space="preserve"> các bước sản xuất một số loại giá thể trồng cây.</w:t>
            </w:r>
            <w:r w:rsidR="0092107F" w:rsidRPr="00E33B45">
              <w:rPr>
                <w:rStyle w:val="fontstyle01"/>
                <w:rFonts w:ascii="Times New Roman" w:hAnsi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D628BE" w:rsidRPr="00E33B45">
              <w:rPr>
                <w:rStyle w:val="fontstyle01"/>
                <w:rFonts w:ascii="Times New Roman" w:hAnsi="Times New Roman"/>
                <w:b/>
                <w:color w:val="000000" w:themeColor="text1"/>
                <w:sz w:val="24"/>
                <w:szCs w:val="24"/>
                <w:lang w:val="pt-BR"/>
              </w:rPr>
              <w:t>(</w:t>
            </w:r>
            <w:r w:rsidR="00774C20" w:rsidRPr="00E33B45">
              <w:rPr>
                <w:b/>
                <w:bCs/>
                <w:color w:val="FF0000"/>
                <w:lang w:val="pt-BR"/>
              </w:rPr>
              <w:t>TL</w:t>
            </w:r>
            <w:r w:rsidR="00D628BE" w:rsidRPr="00E33B45">
              <w:rPr>
                <w:b/>
                <w:bCs/>
                <w:color w:val="FF0000"/>
                <w:lang w:val="pt-BR"/>
              </w:rPr>
              <w:t>)</w:t>
            </w:r>
            <w:r w:rsidR="0092107F" w:rsidRPr="00E33B45">
              <w:rPr>
                <w:b/>
                <w:bCs/>
                <w:color w:val="FF0000"/>
                <w:lang w:val="pt-BR"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0619D" w:rsidRPr="00D628BE" w:rsidRDefault="00774C20" w:rsidP="008C2AB6">
            <w:pPr>
              <w:spacing w:line="264" w:lineRule="auto"/>
              <w:jc w:val="center"/>
            </w:pPr>
            <w:r w:rsidRPr="00D628BE">
              <w:t xml:space="preserve">1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619D" w:rsidRPr="00D628BE" w:rsidRDefault="00774C20" w:rsidP="006A0884">
            <w:pPr>
              <w:spacing w:line="264" w:lineRule="auto"/>
              <w:jc w:val="center"/>
              <w:rPr>
                <w:bCs/>
                <w:iCs/>
                <w:lang w:bidi="hi-IN"/>
              </w:rPr>
            </w:pPr>
            <w:r w:rsidRPr="00D628BE">
              <w:t xml:space="preserve"> </w:t>
            </w:r>
            <w:r w:rsidR="006A0884" w:rsidRPr="00D628BE">
              <w:t xml:space="preserve"> </w:t>
            </w:r>
            <w:r w:rsidR="00A77BC6" w:rsidRPr="00D628BE">
              <w:t>1</w:t>
            </w:r>
            <w:r w:rsidR="006A0884" w:rsidRPr="00D628BE">
              <w:t>TL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0619D" w:rsidRPr="00D628BE" w:rsidRDefault="00A0619D" w:rsidP="004A3CCD">
            <w:pPr>
              <w:spacing w:line="264" w:lineRule="auto"/>
              <w:rPr>
                <w:b/>
                <w:bCs/>
                <w:lang w:bidi="hi-I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0619D" w:rsidP="00774C20">
            <w:pPr>
              <w:spacing w:line="264" w:lineRule="auto"/>
              <w:rPr>
                <w:lang w:bidi="hi-IN"/>
              </w:rPr>
            </w:pPr>
          </w:p>
        </w:tc>
      </w:tr>
      <w:tr w:rsidR="00A0619D" w:rsidRPr="00D628BE" w:rsidTr="00BA731B">
        <w:trPr>
          <w:trHeight w:val="737"/>
          <w:jc w:val="center"/>
        </w:trPr>
        <w:tc>
          <w:tcPr>
            <w:tcW w:w="540" w:type="dxa"/>
            <w:vMerge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</w:tcPr>
          <w:p w:rsidR="00A0619D" w:rsidRPr="00D628BE" w:rsidRDefault="002717F7" w:rsidP="008C2AB6">
            <w:pPr>
              <w:spacing w:line="264" w:lineRule="auto"/>
              <w:rPr>
                <w:b/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2.4</w:t>
            </w:r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. Thực hành: Xác định độ chua và độ mặn của đất</w:t>
            </w:r>
          </w:p>
        </w:tc>
        <w:tc>
          <w:tcPr>
            <w:tcW w:w="7434" w:type="dxa"/>
          </w:tcPr>
          <w:p w:rsidR="00A0619D" w:rsidRPr="00D628BE" w:rsidRDefault="00A0619D" w:rsidP="008C2AB6">
            <w:pPr>
              <w:spacing w:line="264" w:lineRule="auto"/>
              <w:jc w:val="both"/>
              <w:rPr>
                <w:b/>
                <w:bCs/>
                <w:lang w:val="pt-BR"/>
              </w:rPr>
            </w:pPr>
            <w:r w:rsidRPr="00D628BE">
              <w:rPr>
                <w:b/>
                <w:bCs/>
                <w:lang w:val="pt-BR"/>
              </w:rPr>
              <w:t xml:space="preserve">Nhận biết: </w:t>
            </w:r>
          </w:p>
          <w:p w:rsidR="00A0619D" w:rsidRPr="00D628BE" w:rsidRDefault="00774C20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F0F31" w:rsidRPr="00D628BE" w:rsidRDefault="00E33B45" w:rsidP="001F0F31">
            <w:pPr>
              <w:spacing w:line="264" w:lineRule="auto"/>
              <w:jc w:val="both"/>
              <w:rPr>
                <w:color w:val="000000"/>
              </w:rPr>
            </w:pP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14. </w:t>
            </w:r>
            <w:r w:rsidR="002C2D39">
              <w:rPr>
                <w:rStyle w:val="fontstyle21"/>
                <w:rFonts w:ascii="Times New Roman" w:hAnsi="Times New Roman"/>
                <w:sz w:val="24"/>
                <w:szCs w:val="24"/>
                <w:lang w:val="vi-VN"/>
              </w:rPr>
              <w:t xml:space="preserve">xác định được các loại </w:t>
            </w:r>
            <w:r w:rsidR="00F548C4" w:rsidRPr="00D628BE">
              <w:rPr>
                <w:rStyle w:val="fontstyle21"/>
                <w:rFonts w:ascii="Times New Roman" w:hAnsi="Times New Roman"/>
                <w:sz w:val="24"/>
                <w:szCs w:val="24"/>
                <w:lang w:val="vi-VN"/>
              </w:rPr>
              <w:t>qua độ pH của đất</w:t>
            </w:r>
            <w:r w:rsidR="001F0F31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r w:rsidR="00774C20" w:rsidRPr="00D628BE">
              <w:rPr>
                <w:b/>
                <w:bCs/>
                <w:color w:val="FF0000"/>
              </w:rPr>
              <w:t xml:space="preserve"> </w:t>
            </w:r>
          </w:p>
          <w:p w:rsidR="00F548C4" w:rsidRPr="00D628BE" w:rsidRDefault="00F548C4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</w:p>
          <w:p w:rsidR="00A0619D" w:rsidRPr="00D628BE" w:rsidRDefault="00A0619D" w:rsidP="008C2AB6">
            <w:pPr>
              <w:spacing w:line="264" w:lineRule="auto"/>
              <w:jc w:val="both"/>
              <w:rPr>
                <w:lang w:val="vi-V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  <w:r w:rsidRPr="00D628BE">
              <w:t>1</w:t>
            </w:r>
          </w:p>
          <w:p w:rsidR="004924C8" w:rsidRPr="00D628BE" w:rsidRDefault="00774C20" w:rsidP="008C2AB6">
            <w:pPr>
              <w:spacing w:line="264" w:lineRule="auto"/>
              <w:jc w:val="center"/>
            </w:pPr>
            <w:r w:rsidRPr="00D628BE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</w:tr>
      <w:tr w:rsidR="00A0619D" w:rsidRPr="00D628BE" w:rsidTr="00BA731B">
        <w:trPr>
          <w:trHeight w:val="70"/>
          <w:jc w:val="center"/>
        </w:trPr>
        <w:tc>
          <w:tcPr>
            <w:tcW w:w="3479" w:type="dxa"/>
            <w:gridSpan w:val="3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Tổng</w:t>
            </w:r>
          </w:p>
        </w:tc>
        <w:tc>
          <w:tcPr>
            <w:tcW w:w="7434" w:type="dxa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0619D" w:rsidRPr="00D628BE" w:rsidRDefault="006A0884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 w:rsidRPr="00D628BE">
              <w:rPr>
                <w:b/>
                <w:iCs/>
                <w:lang w:bidi="hi-IN"/>
              </w:rPr>
              <w:t>7TN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619D" w:rsidRPr="00D628BE" w:rsidRDefault="006A0884" w:rsidP="008C2AB6">
            <w:pPr>
              <w:spacing w:line="264" w:lineRule="auto"/>
              <w:jc w:val="center"/>
              <w:rPr>
                <w:b/>
                <w:iCs/>
              </w:rPr>
            </w:pPr>
            <w:r w:rsidRPr="00D628BE">
              <w:rPr>
                <w:b/>
                <w:iCs/>
              </w:rPr>
              <w:t>4TN, 1TL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0619D" w:rsidRPr="00D628BE" w:rsidRDefault="006A0884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 w:rsidRPr="00D628BE">
              <w:rPr>
                <w:b/>
                <w:iCs/>
                <w:lang w:bidi="hi-IN"/>
              </w:rPr>
              <w:t>3TN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 w:rsidRPr="00D628BE">
              <w:rPr>
                <w:b/>
                <w:iCs/>
                <w:lang w:bidi="hi-IN"/>
              </w:rPr>
              <w:t>1</w:t>
            </w:r>
            <w:r w:rsidR="006A0884" w:rsidRPr="00D628BE">
              <w:rPr>
                <w:b/>
                <w:iCs/>
                <w:lang w:bidi="hi-IN"/>
              </w:rPr>
              <w:t>TL</w:t>
            </w:r>
          </w:p>
        </w:tc>
      </w:tr>
    </w:tbl>
    <w:p w:rsidR="00A0619D" w:rsidRPr="00D628BE" w:rsidRDefault="00930865" w:rsidP="00A0619D">
      <w:pPr>
        <w:spacing w:line="264" w:lineRule="auto"/>
        <w:jc w:val="both"/>
      </w:pPr>
      <w:r w:rsidRPr="00D628BE">
        <w:rPr>
          <w:b/>
          <w:bCs/>
          <w:i/>
        </w:rPr>
        <w:t xml:space="preserve"> </w:t>
      </w:r>
    </w:p>
    <w:p w:rsidR="00717161" w:rsidRPr="00D628BE" w:rsidRDefault="00717161" w:rsidP="00C11FC9">
      <w:pPr>
        <w:jc w:val="center"/>
      </w:pPr>
    </w:p>
    <w:p w:rsidR="00717161" w:rsidRDefault="00717161" w:rsidP="00C11FC9">
      <w:pPr>
        <w:rPr>
          <w:b/>
        </w:rPr>
      </w:pPr>
    </w:p>
    <w:p w:rsidR="00700C89" w:rsidRDefault="00700C89" w:rsidP="00C11FC9">
      <w:pPr>
        <w:rPr>
          <w:b/>
        </w:rPr>
      </w:pPr>
    </w:p>
    <w:p w:rsidR="00700C89" w:rsidRDefault="00700C89" w:rsidP="00C11FC9">
      <w:pPr>
        <w:rPr>
          <w:b/>
        </w:rPr>
      </w:pPr>
    </w:p>
    <w:p w:rsidR="00700C89" w:rsidRDefault="00700C89" w:rsidP="00C11FC9">
      <w:pPr>
        <w:rPr>
          <w:b/>
        </w:rPr>
      </w:pPr>
    </w:p>
    <w:p w:rsidR="00700C89" w:rsidRDefault="00700C89" w:rsidP="00C11FC9">
      <w:pPr>
        <w:rPr>
          <w:b/>
        </w:rPr>
      </w:pPr>
    </w:p>
    <w:p w:rsidR="00700C89" w:rsidRDefault="00700C89" w:rsidP="00C11FC9">
      <w:pPr>
        <w:rPr>
          <w:b/>
        </w:rPr>
      </w:pPr>
    </w:p>
    <w:p w:rsidR="00700C89" w:rsidRPr="00D628BE" w:rsidRDefault="00700C89" w:rsidP="00C11FC9">
      <w:pPr>
        <w:rPr>
          <w:b/>
        </w:rPr>
      </w:pPr>
    </w:p>
    <w:p w:rsidR="00717161" w:rsidRPr="00D628BE" w:rsidRDefault="00717161" w:rsidP="00C11FC9">
      <w:pPr>
        <w:jc w:val="center"/>
        <w:rPr>
          <w:b/>
        </w:rPr>
      </w:pPr>
    </w:p>
    <w:p w:rsidR="00700C89" w:rsidRPr="00E16524" w:rsidRDefault="00700C89" w:rsidP="00E16524">
      <w:pPr>
        <w:pStyle w:val="NormalWeb"/>
        <w:spacing w:before="0" w:beforeAutospacing="0" w:after="0" w:afterAutospacing="0"/>
        <w:ind w:right="48"/>
        <w:jc w:val="both"/>
        <w:rPr>
          <w:rFonts w:eastAsiaTheme="majorEastAsia"/>
          <w:b/>
          <w:bCs/>
          <w:color w:val="000000"/>
        </w:rPr>
      </w:pPr>
    </w:p>
    <w:p w:rsidR="00717161" w:rsidRPr="00EF1830" w:rsidRDefault="00717161" w:rsidP="00EF1830">
      <w:pPr>
        <w:jc w:val="both"/>
      </w:pPr>
    </w:p>
    <w:p w:rsidR="00717161" w:rsidRPr="00D628BE" w:rsidRDefault="00717161" w:rsidP="00C11FC9">
      <w:pPr>
        <w:jc w:val="center"/>
        <w:rPr>
          <w:b/>
        </w:rPr>
      </w:pPr>
    </w:p>
    <w:p w:rsidR="00717161" w:rsidRPr="00D628BE" w:rsidRDefault="00717161" w:rsidP="00717161">
      <w:pPr>
        <w:jc w:val="center"/>
        <w:rPr>
          <w:b/>
        </w:rPr>
      </w:pPr>
    </w:p>
    <w:p w:rsidR="00505FA9" w:rsidRPr="00D628BE" w:rsidRDefault="00505FA9" w:rsidP="00804DC9">
      <w:pPr>
        <w:jc w:val="center"/>
        <w:rPr>
          <w:b/>
        </w:rPr>
      </w:pPr>
    </w:p>
    <w:sectPr w:rsidR="00505FA9" w:rsidRPr="00D628BE" w:rsidSect="00700C89">
      <w:footerReference w:type="default" r:id="rId7"/>
      <w:pgSz w:w="16840" w:h="11907" w:orient="landscape" w:code="9"/>
      <w:pgMar w:top="360" w:right="851" w:bottom="851" w:left="1134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B93" w:rsidRDefault="00911B93" w:rsidP="00481207">
      <w:r>
        <w:separator/>
      </w:r>
    </w:p>
  </w:endnote>
  <w:endnote w:type="continuationSeparator" w:id="0">
    <w:p w:rsidR="00911B93" w:rsidRDefault="00911B93" w:rsidP="0048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10873083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0884" w:rsidRPr="000D5150" w:rsidRDefault="006A0884" w:rsidP="008C2AB6">
        <w:pPr>
          <w:pStyle w:val="Footer"/>
          <w:tabs>
            <w:tab w:val="left" w:pos="7200"/>
            <w:tab w:val="center" w:pos="7427"/>
          </w:tabs>
          <w:rPr>
            <w:sz w:val="26"/>
            <w:szCs w:val="26"/>
          </w:rPr>
        </w:pP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fldChar w:fldCharType="begin"/>
        </w:r>
        <w:r w:rsidRPr="000D5150">
          <w:rPr>
            <w:sz w:val="26"/>
            <w:szCs w:val="26"/>
          </w:rPr>
          <w:instrText xml:space="preserve"> PAGE   \* MERGEFORMAT </w:instrText>
        </w:r>
        <w:r w:rsidRPr="000D5150">
          <w:rPr>
            <w:sz w:val="26"/>
            <w:szCs w:val="26"/>
          </w:rPr>
          <w:fldChar w:fldCharType="separate"/>
        </w:r>
        <w:r w:rsidR="00E33B45">
          <w:rPr>
            <w:noProof/>
            <w:sz w:val="26"/>
            <w:szCs w:val="26"/>
          </w:rPr>
          <w:t>3</w:t>
        </w:r>
        <w:r w:rsidRPr="000D5150">
          <w:rPr>
            <w:noProof/>
            <w:sz w:val="26"/>
            <w:szCs w:val="26"/>
          </w:rPr>
          <w:fldChar w:fldCharType="end"/>
        </w:r>
      </w:p>
    </w:sdtContent>
  </w:sdt>
  <w:p w:rsidR="006A0884" w:rsidRDefault="006A08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B93" w:rsidRDefault="00911B93" w:rsidP="00481207">
      <w:r>
        <w:separator/>
      </w:r>
    </w:p>
  </w:footnote>
  <w:footnote w:type="continuationSeparator" w:id="0">
    <w:p w:rsidR="00911B93" w:rsidRDefault="00911B93" w:rsidP="0048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877BA"/>
    <w:multiLevelType w:val="hybridMultilevel"/>
    <w:tmpl w:val="A82E64DE"/>
    <w:lvl w:ilvl="0" w:tplc="48648E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1B7132"/>
    <w:multiLevelType w:val="hybridMultilevel"/>
    <w:tmpl w:val="5CFEF7DA"/>
    <w:lvl w:ilvl="0" w:tplc="AA26E5BE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34FA1717"/>
    <w:multiLevelType w:val="hybridMultilevel"/>
    <w:tmpl w:val="CE147E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B04AD"/>
    <w:multiLevelType w:val="multilevel"/>
    <w:tmpl w:val="0D9E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3D1963"/>
    <w:multiLevelType w:val="multilevel"/>
    <w:tmpl w:val="59DC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C47280"/>
    <w:multiLevelType w:val="multilevel"/>
    <w:tmpl w:val="BD002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8B78C1"/>
    <w:multiLevelType w:val="hybridMultilevel"/>
    <w:tmpl w:val="5BC4CA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A5784E"/>
    <w:multiLevelType w:val="hybridMultilevel"/>
    <w:tmpl w:val="980446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5"/>
    <w:lvlOverride w:ilvl="0">
      <w:lvl w:ilvl="0">
        <w:numFmt w:val="upperLetter"/>
        <w:lvlText w:val="%1."/>
        <w:lvlJc w:val="left"/>
      </w:lvl>
    </w:lvlOverride>
  </w:num>
  <w:num w:numId="7">
    <w:abstractNumId w:val="4"/>
    <w:lvlOverride w:ilvl="0">
      <w:lvl w:ilvl="0">
        <w:numFmt w:val="upperLetter"/>
        <w:lvlText w:val="%1."/>
        <w:lvlJc w:val="left"/>
      </w:lvl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84F"/>
    <w:rsid w:val="00011E9A"/>
    <w:rsid w:val="00046578"/>
    <w:rsid w:val="000922DF"/>
    <w:rsid w:val="00093EA7"/>
    <w:rsid w:val="000A1FB6"/>
    <w:rsid w:val="000B336B"/>
    <w:rsid w:val="000C244B"/>
    <w:rsid w:val="00105EBD"/>
    <w:rsid w:val="00122FE9"/>
    <w:rsid w:val="001426D8"/>
    <w:rsid w:val="001A0BB0"/>
    <w:rsid w:val="001D71F9"/>
    <w:rsid w:val="001E0844"/>
    <w:rsid w:val="001F0F31"/>
    <w:rsid w:val="001F7917"/>
    <w:rsid w:val="0020269B"/>
    <w:rsid w:val="00212E79"/>
    <w:rsid w:val="00220D61"/>
    <w:rsid w:val="0026066A"/>
    <w:rsid w:val="002717F7"/>
    <w:rsid w:val="00293C20"/>
    <w:rsid w:val="002B19E2"/>
    <w:rsid w:val="002C2D39"/>
    <w:rsid w:val="002C3619"/>
    <w:rsid w:val="002D06AB"/>
    <w:rsid w:val="00300153"/>
    <w:rsid w:val="00360A51"/>
    <w:rsid w:val="00382303"/>
    <w:rsid w:val="0038378F"/>
    <w:rsid w:val="003918A3"/>
    <w:rsid w:val="00397734"/>
    <w:rsid w:val="003A06C9"/>
    <w:rsid w:val="003A33D3"/>
    <w:rsid w:val="003A4692"/>
    <w:rsid w:val="003B48E0"/>
    <w:rsid w:val="003C2564"/>
    <w:rsid w:val="003E4F47"/>
    <w:rsid w:val="004156C9"/>
    <w:rsid w:val="0042726E"/>
    <w:rsid w:val="00433C9B"/>
    <w:rsid w:val="00481207"/>
    <w:rsid w:val="004924C8"/>
    <w:rsid w:val="004A3CCD"/>
    <w:rsid w:val="004C024F"/>
    <w:rsid w:val="004F46B5"/>
    <w:rsid w:val="00505FA9"/>
    <w:rsid w:val="00532B20"/>
    <w:rsid w:val="005665D6"/>
    <w:rsid w:val="00587951"/>
    <w:rsid w:val="005A236E"/>
    <w:rsid w:val="005C5208"/>
    <w:rsid w:val="005F6937"/>
    <w:rsid w:val="00606C39"/>
    <w:rsid w:val="00607C8C"/>
    <w:rsid w:val="00611A55"/>
    <w:rsid w:val="00613578"/>
    <w:rsid w:val="00650A9A"/>
    <w:rsid w:val="00667536"/>
    <w:rsid w:val="006706DC"/>
    <w:rsid w:val="00692F16"/>
    <w:rsid w:val="006A0884"/>
    <w:rsid w:val="006B5D4D"/>
    <w:rsid w:val="00700C89"/>
    <w:rsid w:val="00717161"/>
    <w:rsid w:val="007225CC"/>
    <w:rsid w:val="007276E6"/>
    <w:rsid w:val="0075379A"/>
    <w:rsid w:val="007561F5"/>
    <w:rsid w:val="00757B53"/>
    <w:rsid w:val="00774C20"/>
    <w:rsid w:val="007A4293"/>
    <w:rsid w:val="00804DC9"/>
    <w:rsid w:val="008125BB"/>
    <w:rsid w:val="00832F35"/>
    <w:rsid w:val="008A03C6"/>
    <w:rsid w:val="008C2AB6"/>
    <w:rsid w:val="008E52D4"/>
    <w:rsid w:val="008F72EF"/>
    <w:rsid w:val="00907E6A"/>
    <w:rsid w:val="00911B93"/>
    <w:rsid w:val="00914CD5"/>
    <w:rsid w:val="00920F8F"/>
    <w:rsid w:val="0092107F"/>
    <w:rsid w:val="00930865"/>
    <w:rsid w:val="009501CB"/>
    <w:rsid w:val="009520D5"/>
    <w:rsid w:val="009974DC"/>
    <w:rsid w:val="00A0619D"/>
    <w:rsid w:val="00A1280E"/>
    <w:rsid w:val="00A46A67"/>
    <w:rsid w:val="00A77BC6"/>
    <w:rsid w:val="00AC6082"/>
    <w:rsid w:val="00AC6327"/>
    <w:rsid w:val="00B24544"/>
    <w:rsid w:val="00B82B64"/>
    <w:rsid w:val="00BA731B"/>
    <w:rsid w:val="00BB0B17"/>
    <w:rsid w:val="00BB4801"/>
    <w:rsid w:val="00BC5559"/>
    <w:rsid w:val="00BE1D5D"/>
    <w:rsid w:val="00C001F4"/>
    <w:rsid w:val="00C11FC9"/>
    <w:rsid w:val="00C26575"/>
    <w:rsid w:val="00C442FA"/>
    <w:rsid w:val="00C44E75"/>
    <w:rsid w:val="00CE7380"/>
    <w:rsid w:val="00CF6B0C"/>
    <w:rsid w:val="00D43931"/>
    <w:rsid w:val="00D627AE"/>
    <w:rsid w:val="00D628BE"/>
    <w:rsid w:val="00D739F1"/>
    <w:rsid w:val="00D966DD"/>
    <w:rsid w:val="00DB3F8F"/>
    <w:rsid w:val="00DF0B44"/>
    <w:rsid w:val="00E16524"/>
    <w:rsid w:val="00E3017B"/>
    <w:rsid w:val="00E33B45"/>
    <w:rsid w:val="00E54F37"/>
    <w:rsid w:val="00E64D15"/>
    <w:rsid w:val="00E66846"/>
    <w:rsid w:val="00EA4722"/>
    <w:rsid w:val="00EC7CB1"/>
    <w:rsid w:val="00EF1830"/>
    <w:rsid w:val="00F5154D"/>
    <w:rsid w:val="00F548C4"/>
    <w:rsid w:val="00F82833"/>
    <w:rsid w:val="00F9384F"/>
    <w:rsid w:val="00FC72CD"/>
    <w:rsid w:val="00FE1DC1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829020-F295-C04C-86AC-AB192B9F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line="30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207"/>
    <w:pPr>
      <w:spacing w:line="240" w:lineRule="auto"/>
    </w:pPr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619D"/>
    <w:pPr>
      <w:keepNext/>
      <w:keepLines/>
      <w:spacing w:before="120" w:after="120" w:line="360" w:lineRule="auto"/>
      <w:outlineLvl w:val="3"/>
    </w:pPr>
    <w:rPr>
      <w:rFonts w:eastAsiaTheme="majorEastAsia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12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207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2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207"/>
    <w:rPr>
      <w:rFonts w:eastAsia="Times New Roman"/>
      <w:sz w:val="24"/>
      <w:szCs w:val="24"/>
    </w:rPr>
  </w:style>
  <w:style w:type="character" w:customStyle="1" w:styleId="fontstyle01">
    <w:name w:val="fontstyle01"/>
    <w:basedOn w:val="DefaultParagraphFont"/>
    <w:rsid w:val="003B48E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54F3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0619D"/>
    <w:rPr>
      <w:rFonts w:eastAsiaTheme="majorEastAsia"/>
      <w:b/>
      <w:iCs/>
    </w:rPr>
  </w:style>
  <w:style w:type="paragraph" w:styleId="ListParagraph">
    <w:name w:val="List Paragraph"/>
    <w:basedOn w:val="Normal"/>
    <w:link w:val="ListParagraphChar"/>
    <w:uiPriority w:val="34"/>
    <w:qFormat/>
    <w:rsid w:val="00A0619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619D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7161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7161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716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1716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30865"/>
    <w:rPr>
      <w:b/>
      <w:bCs/>
    </w:rPr>
  </w:style>
  <w:style w:type="character" w:customStyle="1" w:styleId="apple-tab-span">
    <w:name w:val="apple-tab-span"/>
    <w:basedOn w:val="DefaultParagraphFont"/>
    <w:rsid w:val="00505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2022-10-24T14:08:00Z</dcterms:created>
  <dcterms:modified xsi:type="dcterms:W3CDTF">2023-10-22T01:59:00Z</dcterms:modified>
</cp:coreProperties>
</file>